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2ED61" w14:textId="77777777" w:rsidR="00B44762" w:rsidRPr="00474D28" w:rsidRDefault="00B44762" w:rsidP="00B44762">
      <w:pPr>
        <w:jc w:val="both"/>
        <w:rPr>
          <w:rFonts w:ascii="Arial" w:hAnsi="Arial" w:cs="Arial"/>
          <w:b/>
          <w:sz w:val="20"/>
          <w:szCs w:val="20"/>
        </w:rPr>
      </w:pPr>
    </w:p>
    <w:p w14:paraId="37F98BC2" w14:textId="77777777" w:rsidR="00C43323" w:rsidRDefault="00E20912" w:rsidP="00C43323">
      <w:pPr>
        <w:jc w:val="both"/>
        <w:rPr>
          <w:rFonts w:ascii="Arial" w:hAnsi="Arial" w:cs="Arial"/>
          <w:sz w:val="20"/>
          <w:szCs w:val="20"/>
          <w:lang w:val="it-IT"/>
        </w:rPr>
      </w:pPr>
      <w:r w:rsidRPr="00E20912">
        <w:rPr>
          <w:rFonts w:ascii="Arial" w:hAnsi="Arial" w:cs="Arial"/>
          <w:sz w:val="20"/>
          <w:szCs w:val="20"/>
          <w:lang w:val="it-IT"/>
        </w:rPr>
        <w:t xml:space="preserve">Si precisa che, al fine di elaborare la richiesta in modo corretto e tempestivo, tutti i campi sottostanti devono essere compilati in ogni loro parte.  </w:t>
      </w:r>
    </w:p>
    <w:p w14:paraId="7B7359DB" w14:textId="77777777" w:rsidR="00E20912" w:rsidRPr="00E20912" w:rsidRDefault="00E20912" w:rsidP="00C43323">
      <w:pPr>
        <w:jc w:val="both"/>
        <w:rPr>
          <w:rFonts w:ascii="Arial" w:hAnsi="Arial" w:cs="Arial"/>
          <w:b/>
          <w:sz w:val="20"/>
          <w:szCs w:val="20"/>
          <w:lang w:val="it-IT"/>
        </w:rPr>
      </w:pPr>
    </w:p>
    <w:p w14:paraId="134B123C" w14:textId="77777777" w:rsidR="00E20912" w:rsidRDefault="00E20912" w:rsidP="00C43323">
      <w:pPr>
        <w:tabs>
          <w:tab w:val="left" w:pos="1985"/>
        </w:tabs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E20912">
        <w:rPr>
          <w:rFonts w:ascii="Arial" w:hAnsi="Arial" w:cs="Arial"/>
          <w:b/>
          <w:sz w:val="20"/>
          <w:szCs w:val="20"/>
          <w:lang w:val="it-IT"/>
        </w:rPr>
        <w:t>Informazioni fornite dalla parte richiedente:</w:t>
      </w:r>
    </w:p>
    <w:p w14:paraId="42073C06" w14:textId="77777777" w:rsidR="00C43323" w:rsidRPr="00C43323" w:rsidRDefault="00C43323" w:rsidP="00C43323">
      <w:pPr>
        <w:tabs>
          <w:tab w:val="left" w:pos="1985"/>
        </w:tabs>
        <w:jc w:val="both"/>
        <w:rPr>
          <w:rFonts w:ascii="Arial" w:hAnsi="Arial" w:cs="Arial"/>
          <w:sz w:val="20"/>
          <w:szCs w:val="20"/>
          <w:lang w:val="it-IT"/>
        </w:rPr>
      </w:pPr>
      <w:r w:rsidRPr="00C43323">
        <w:rPr>
          <w:rFonts w:ascii="Arial" w:hAnsi="Arial" w:cs="Arial"/>
          <w:sz w:val="20"/>
          <w:szCs w:val="20"/>
          <w:lang w:val="it-IT"/>
        </w:rPr>
        <w:t xml:space="preserve">Cognome: </w:t>
      </w:r>
      <w:r w:rsidRPr="00C43323">
        <w:rPr>
          <w:rFonts w:ascii="Arial" w:hAnsi="Arial" w:cs="Arial"/>
          <w:sz w:val="20"/>
          <w:szCs w:val="20"/>
          <w:lang w:val="it-IT"/>
        </w:rPr>
        <w:tab/>
      </w:r>
      <w:sdt>
        <w:sdtPr>
          <w:rPr>
            <w:rFonts w:ascii="Arial" w:hAnsi="Arial" w:cs="Arial"/>
            <w:color w:val="A6A6A6" w:themeColor="background1" w:themeShade="A6"/>
            <w:sz w:val="20"/>
            <w:szCs w:val="20"/>
            <w:lang w:val="it-IT"/>
          </w:rPr>
          <w:id w:val="1406649759"/>
          <w:placeholder>
            <w:docPart w:val="2A0DF475377A4FA69DA58D51692312A2"/>
          </w:placeholder>
          <w:text/>
        </w:sdtPr>
        <w:sdtEndPr/>
        <w:sdtContent>
          <w:r w:rsidR="00362FDD">
            <w:rPr>
              <w:rFonts w:ascii="Arial" w:hAnsi="Arial" w:cs="Arial"/>
              <w:color w:val="A6A6A6" w:themeColor="background1" w:themeShade="A6"/>
              <w:sz w:val="20"/>
              <w:szCs w:val="20"/>
              <w:lang w:val="it-IT"/>
            </w:rPr>
            <w:t>clicca qui</w:t>
          </w:r>
        </w:sdtContent>
      </w:sdt>
    </w:p>
    <w:p w14:paraId="2A967CCF" w14:textId="77777777" w:rsidR="00C43323" w:rsidRPr="00C43323" w:rsidRDefault="00C43323" w:rsidP="00C43323">
      <w:pPr>
        <w:tabs>
          <w:tab w:val="left" w:pos="1985"/>
        </w:tabs>
        <w:jc w:val="both"/>
        <w:rPr>
          <w:rFonts w:ascii="Arial" w:hAnsi="Arial" w:cs="Arial"/>
          <w:sz w:val="20"/>
          <w:szCs w:val="20"/>
          <w:lang w:val="it-IT"/>
        </w:rPr>
      </w:pPr>
      <w:r w:rsidRPr="00C43323">
        <w:rPr>
          <w:rFonts w:ascii="Arial" w:hAnsi="Arial" w:cs="Arial"/>
          <w:sz w:val="20"/>
          <w:szCs w:val="20"/>
          <w:lang w:val="it-IT"/>
        </w:rPr>
        <w:t xml:space="preserve">Nome: </w:t>
      </w:r>
      <w:r w:rsidRPr="00C43323">
        <w:rPr>
          <w:rFonts w:ascii="Arial" w:hAnsi="Arial" w:cs="Arial"/>
          <w:sz w:val="20"/>
          <w:szCs w:val="20"/>
          <w:lang w:val="it-IT"/>
        </w:rPr>
        <w:tab/>
      </w:r>
      <w:sdt>
        <w:sdtPr>
          <w:rPr>
            <w:rFonts w:ascii="Arial" w:hAnsi="Arial" w:cs="Arial"/>
            <w:color w:val="A6A6A6" w:themeColor="background1" w:themeShade="A6"/>
            <w:sz w:val="20"/>
            <w:szCs w:val="20"/>
            <w:lang w:val="it-IT"/>
          </w:rPr>
          <w:id w:val="-871529481"/>
          <w:placeholder>
            <w:docPart w:val="F0D5B80AEDE94073A478EF9F378DD819"/>
          </w:placeholder>
          <w:text/>
        </w:sdtPr>
        <w:sdtEndPr/>
        <w:sdtContent>
          <w:r w:rsidR="00362FDD">
            <w:rPr>
              <w:rFonts w:ascii="Arial" w:hAnsi="Arial" w:cs="Arial"/>
              <w:color w:val="A6A6A6" w:themeColor="background1" w:themeShade="A6"/>
              <w:sz w:val="20"/>
              <w:szCs w:val="20"/>
              <w:lang w:val="it-IT"/>
            </w:rPr>
            <w:t>clicca qui</w:t>
          </w:r>
        </w:sdtContent>
      </w:sdt>
    </w:p>
    <w:p w14:paraId="6A3EE7BD" w14:textId="77777777" w:rsidR="00C43323" w:rsidRPr="00C43323" w:rsidRDefault="00C43323" w:rsidP="00C43323">
      <w:pPr>
        <w:tabs>
          <w:tab w:val="left" w:pos="1985"/>
        </w:tabs>
        <w:jc w:val="both"/>
        <w:rPr>
          <w:rFonts w:ascii="Arial" w:hAnsi="Arial" w:cs="Arial"/>
          <w:sz w:val="20"/>
          <w:szCs w:val="20"/>
          <w:lang w:val="it-IT"/>
        </w:rPr>
      </w:pPr>
      <w:r w:rsidRPr="00C43323">
        <w:rPr>
          <w:rFonts w:ascii="Arial" w:hAnsi="Arial" w:cs="Arial"/>
          <w:sz w:val="20"/>
          <w:szCs w:val="20"/>
          <w:lang w:val="it-IT"/>
        </w:rPr>
        <w:t xml:space="preserve">Numero di tel. fisso: </w:t>
      </w:r>
      <w:r w:rsidRPr="00C43323">
        <w:rPr>
          <w:rFonts w:ascii="Arial" w:hAnsi="Arial" w:cs="Arial"/>
          <w:sz w:val="20"/>
          <w:szCs w:val="20"/>
          <w:lang w:val="it-IT"/>
        </w:rPr>
        <w:tab/>
      </w:r>
      <w:sdt>
        <w:sdtPr>
          <w:rPr>
            <w:rFonts w:ascii="Arial" w:hAnsi="Arial" w:cs="Arial"/>
            <w:color w:val="A6A6A6" w:themeColor="background1" w:themeShade="A6"/>
            <w:sz w:val="20"/>
            <w:szCs w:val="20"/>
            <w:lang w:val="it-IT"/>
          </w:rPr>
          <w:id w:val="4712944"/>
          <w:placeholder>
            <w:docPart w:val="7CA47FC179654559AF3C7A38215902C7"/>
          </w:placeholder>
          <w:text/>
        </w:sdtPr>
        <w:sdtEndPr/>
        <w:sdtContent>
          <w:r w:rsidR="00362FDD">
            <w:rPr>
              <w:rFonts w:ascii="Arial" w:hAnsi="Arial" w:cs="Arial"/>
              <w:color w:val="A6A6A6" w:themeColor="background1" w:themeShade="A6"/>
              <w:sz w:val="20"/>
              <w:szCs w:val="20"/>
              <w:lang w:val="it-IT"/>
            </w:rPr>
            <w:t>clicca qui</w:t>
          </w:r>
        </w:sdtContent>
      </w:sdt>
      <w:r w:rsidRPr="00C43323">
        <w:rPr>
          <w:rFonts w:ascii="Arial" w:hAnsi="Arial" w:cs="Arial"/>
          <w:sz w:val="20"/>
          <w:szCs w:val="20"/>
          <w:lang w:val="it-IT"/>
        </w:rPr>
        <w:tab/>
      </w:r>
    </w:p>
    <w:p w14:paraId="0A4D3600" w14:textId="77777777" w:rsidR="00C43323" w:rsidRPr="00C43323" w:rsidRDefault="00C43323" w:rsidP="00C43323">
      <w:pPr>
        <w:tabs>
          <w:tab w:val="left" w:pos="1985"/>
        </w:tabs>
        <w:jc w:val="both"/>
        <w:rPr>
          <w:rFonts w:ascii="Arial" w:hAnsi="Arial" w:cs="Arial"/>
          <w:sz w:val="20"/>
          <w:szCs w:val="20"/>
          <w:lang w:val="it-IT"/>
        </w:rPr>
      </w:pPr>
      <w:r w:rsidRPr="00C43323">
        <w:rPr>
          <w:rFonts w:ascii="Arial" w:hAnsi="Arial" w:cs="Arial"/>
          <w:sz w:val="20"/>
          <w:szCs w:val="20"/>
          <w:lang w:val="it-IT"/>
        </w:rPr>
        <w:t xml:space="preserve">Numero di cellulare: </w:t>
      </w:r>
      <w:r w:rsidRPr="00C43323">
        <w:rPr>
          <w:rFonts w:ascii="Arial" w:hAnsi="Arial" w:cs="Arial"/>
          <w:sz w:val="20"/>
          <w:szCs w:val="20"/>
          <w:lang w:val="it-IT"/>
        </w:rPr>
        <w:tab/>
      </w:r>
      <w:sdt>
        <w:sdtPr>
          <w:rPr>
            <w:rFonts w:ascii="Arial" w:hAnsi="Arial" w:cs="Arial"/>
            <w:color w:val="A6A6A6" w:themeColor="background1" w:themeShade="A6"/>
            <w:sz w:val="20"/>
            <w:szCs w:val="20"/>
            <w:lang w:val="it-IT"/>
          </w:rPr>
          <w:id w:val="26142573"/>
          <w:placeholder>
            <w:docPart w:val="64D5A146BC14461AB461294D64CD4A63"/>
          </w:placeholder>
          <w:text/>
        </w:sdtPr>
        <w:sdtEndPr/>
        <w:sdtContent>
          <w:r w:rsidR="00362FDD">
            <w:rPr>
              <w:rFonts w:ascii="Arial" w:hAnsi="Arial" w:cs="Arial"/>
              <w:color w:val="A6A6A6" w:themeColor="background1" w:themeShade="A6"/>
              <w:sz w:val="20"/>
              <w:szCs w:val="20"/>
              <w:lang w:val="it-IT"/>
            </w:rPr>
            <w:t>clicca qui</w:t>
          </w:r>
        </w:sdtContent>
      </w:sdt>
    </w:p>
    <w:p w14:paraId="4F1D4689" w14:textId="77777777" w:rsidR="00C43323" w:rsidRPr="00E20912" w:rsidRDefault="00C43323" w:rsidP="00C43323">
      <w:pPr>
        <w:tabs>
          <w:tab w:val="left" w:pos="1985"/>
        </w:tabs>
        <w:jc w:val="both"/>
        <w:rPr>
          <w:rFonts w:ascii="Arial" w:hAnsi="Arial" w:cs="Arial"/>
          <w:sz w:val="20"/>
          <w:szCs w:val="20"/>
          <w:lang w:val="it-IT"/>
        </w:rPr>
      </w:pPr>
      <w:r w:rsidRPr="00E20912">
        <w:rPr>
          <w:rFonts w:ascii="Arial" w:hAnsi="Arial" w:cs="Arial"/>
          <w:sz w:val="20"/>
          <w:szCs w:val="20"/>
          <w:lang w:val="it-IT"/>
        </w:rPr>
        <w:t>E-mail:</w:t>
      </w:r>
      <w:r w:rsidRPr="00E20912">
        <w:rPr>
          <w:rFonts w:ascii="Arial" w:hAnsi="Arial" w:cs="Arial"/>
          <w:sz w:val="20"/>
          <w:szCs w:val="20"/>
          <w:lang w:val="it-IT"/>
        </w:rPr>
        <w:tab/>
      </w:r>
      <w:sdt>
        <w:sdtPr>
          <w:rPr>
            <w:rFonts w:ascii="Arial" w:hAnsi="Arial" w:cs="Arial"/>
            <w:color w:val="A6A6A6" w:themeColor="background1" w:themeShade="A6"/>
            <w:sz w:val="20"/>
            <w:szCs w:val="20"/>
            <w:lang w:val="it-IT"/>
          </w:rPr>
          <w:id w:val="-1308393011"/>
          <w:placeholder>
            <w:docPart w:val="2D54DB032E204A0D9B486F5E7ACDDF5D"/>
          </w:placeholder>
          <w:text/>
        </w:sdtPr>
        <w:sdtEndPr/>
        <w:sdtContent>
          <w:r w:rsidR="00362FDD">
            <w:rPr>
              <w:rFonts w:ascii="Arial" w:hAnsi="Arial" w:cs="Arial"/>
              <w:color w:val="A6A6A6" w:themeColor="background1" w:themeShade="A6"/>
              <w:sz w:val="20"/>
              <w:szCs w:val="20"/>
              <w:lang w:val="it-IT"/>
            </w:rPr>
            <w:t>clicca qui</w:t>
          </w:r>
        </w:sdtContent>
      </w:sdt>
      <w:r w:rsidRPr="00E20912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3127D9E0" w14:textId="77777777" w:rsidR="00C43323" w:rsidRPr="00E20912" w:rsidRDefault="00C43323" w:rsidP="00C43323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60DE33A0" w14:textId="77777777" w:rsidR="00C43323" w:rsidRPr="00E20912" w:rsidRDefault="00C43323" w:rsidP="00C43323">
      <w:pPr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E20912">
        <w:rPr>
          <w:rFonts w:ascii="Arial" w:hAnsi="Arial" w:cs="Arial"/>
          <w:b/>
          <w:sz w:val="20"/>
          <w:szCs w:val="20"/>
          <w:lang w:val="it-IT"/>
        </w:rPr>
        <w:t xml:space="preserve">Indirizzo: </w:t>
      </w:r>
    </w:p>
    <w:p w14:paraId="476F6561" w14:textId="77777777" w:rsidR="00C43323" w:rsidRPr="00E20912" w:rsidRDefault="00C43323" w:rsidP="00C43323">
      <w:pPr>
        <w:tabs>
          <w:tab w:val="left" w:pos="1985"/>
        </w:tabs>
        <w:jc w:val="both"/>
        <w:rPr>
          <w:rFonts w:ascii="Arial" w:hAnsi="Arial" w:cs="Arial"/>
          <w:sz w:val="20"/>
          <w:szCs w:val="20"/>
          <w:lang w:val="it-IT"/>
        </w:rPr>
      </w:pPr>
      <w:r w:rsidRPr="00E20912">
        <w:rPr>
          <w:rFonts w:ascii="Arial" w:hAnsi="Arial" w:cs="Arial"/>
          <w:sz w:val="20"/>
          <w:szCs w:val="20"/>
          <w:lang w:val="it-IT"/>
        </w:rPr>
        <w:t xml:space="preserve">Via: </w:t>
      </w:r>
      <w:r w:rsidRPr="00E20912">
        <w:rPr>
          <w:rFonts w:ascii="Arial" w:hAnsi="Arial" w:cs="Arial"/>
          <w:sz w:val="20"/>
          <w:szCs w:val="20"/>
          <w:lang w:val="it-IT"/>
        </w:rPr>
        <w:tab/>
      </w:r>
      <w:sdt>
        <w:sdtPr>
          <w:rPr>
            <w:rFonts w:ascii="Arial" w:hAnsi="Arial" w:cs="Arial"/>
            <w:color w:val="A6A6A6" w:themeColor="background1" w:themeShade="A6"/>
            <w:sz w:val="20"/>
            <w:szCs w:val="20"/>
            <w:lang w:val="it-IT"/>
          </w:rPr>
          <w:id w:val="-1355802747"/>
          <w:placeholder>
            <w:docPart w:val="B91B9CC44974432594B74B7E757F03FF"/>
          </w:placeholder>
          <w:text/>
        </w:sdtPr>
        <w:sdtEndPr/>
        <w:sdtContent>
          <w:r w:rsidR="00362FDD">
            <w:rPr>
              <w:rFonts w:ascii="Arial" w:hAnsi="Arial" w:cs="Arial"/>
              <w:color w:val="A6A6A6" w:themeColor="background1" w:themeShade="A6"/>
              <w:sz w:val="20"/>
              <w:szCs w:val="20"/>
              <w:lang w:val="it-IT"/>
            </w:rPr>
            <w:t>clicca qui</w:t>
          </w:r>
        </w:sdtContent>
      </w:sdt>
      <w:r w:rsidRPr="00E20912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1791156E" w14:textId="77777777" w:rsidR="00C43323" w:rsidRPr="00E20912" w:rsidRDefault="00C43323" w:rsidP="00C43323">
      <w:pPr>
        <w:tabs>
          <w:tab w:val="left" w:pos="1985"/>
        </w:tabs>
        <w:jc w:val="both"/>
        <w:rPr>
          <w:rFonts w:ascii="Arial" w:hAnsi="Arial" w:cs="Arial"/>
          <w:sz w:val="20"/>
          <w:szCs w:val="20"/>
          <w:lang w:val="it-IT"/>
        </w:rPr>
      </w:pPr>
      <w:r w:rsidRPr="00E20912">
        <w:rPr>
          <w:rFonts w:ascii="Arial" w:hAnsi="Arial" w:cs="Arial"/>
          <w:sz w:val="20"/>
          <w:szCs w:val="20"/>
          <w:lang w:val="it-IT"/>
        </w:rPr>
        <w:t xml:space="preserve">CAP: </w:t>
      </w:r>
      <w:r w:rsidRPr="00E20912">
        <w:rPr>
          <w:rFonts w:ascii="Arial" w:hAnsi="Arial" w:cs="Arial"/>
          <w:sz w:val="20"/>
          <w:szCs w:val="20"/>
          <w:lang w:val="it-IT"/>
        </w:rPr>
        <w:tab/>
      </w:r>
      <w:sdt>
        <w:sdtPr>
          <w:rPr>
            <w:rFonts w:ascii="Arial" w:hAnsi="Arial" w:cs="Arial"/>
            <w:color w:val="A6A6A6" w:themeColor="background1" w:themeShade="A6"/>
            <w:sz w:val="20"/>
            <w:szCs w:val="20"/>
            <w:lang w:val="it-IT"/>
          </w:rPr>
          <w:id w:val="1482508031"/>
          <w:placeholder>
            <w:docPart w:val="0EF098DB361844349971A88F79D0525A"/>
          </w:placeholder>
          <w:text/>
        </w:sdtPr>
        <w:sdtEndPr/>
        <w:sdtContent>
          <w:r w:rsidR="00362FDD">
            <w:rPr>
              <w:rFonts w:ascii="Arial" w:hAnsi="Arial" w:cs="Arial"/>
              <w:color w:val="A6A6A6" w:themeColor="background1" w:themeShade="A6"/>
              <w:sz w:val="20"/>
              <w:szCs w:val="20"/>
              <w:lang w:val="it-IT"/>
            </w:rPr>
            <w:t>clicca qui</w:t>
          </w:r>
        </w:sdtContent>
      </w:sdt>
    </w:p>
    <w:p w14:paraId="33EFD29C" w14:textId="77777777" w:rsidR="00C43323" w:rsidRPr="00E20912" w:rsidRDefault="00C43323" w:rsidP="00C43323">
      <w:pPr>
        <w:tabs>
          <w:tab w:val="left" w:pos="1985"/>
        </w:tabs>
        <w:jc w:val="both"/>
        <w:rPr>
          <w:rFonts w:ascii="Arial" w:hAnsi="Arial" w:cs="Arial"/>
          <w:sz w:val="20"/>
          <w:szCs w:val="20"/>
          <w:lang w:val="it-IT"/>
        </w:rPr>
      </w:pPr>
      <w:r w:rsidRPr="00E20912">
        <w:rPr>
          <w:rFonts w:ascii="Arial" w:hAnsi="Arial" w:cs="Arial"/>
          <w:sz w:val="20"/>
          <w:szCs w:val="20"/>
          <w:lang w:val="it-IT"/>
        </w:rPr>
        <w:t xml:space="preserve">Paese: </w:t>
      </w:r>
      <w:r w:rsidRPr="00E20912">
        <w:rPr>
          <w:rFonts w:ascii="Arial" w:hAnsi="Arial" w:cs="Arial"/>
          <w:sz w:val="20"/>
          <w:szCs w:val="20"/>
          <w:lang w:val="it-IT"/>
        </w:rPr>
        <w:tab/>
      </w:r>
      <w:sdt>
        <w:sdtPr>
          <w:rPr>
            <w:rFonts w:ascii="Arial" w:hAnsi="Arial" w:cs="Arial"/>
            <w:color w:val="A6A6A6" w:themeColor="background1" w:themeShade="A6"/>
            <w:sz w:val="20"/>
            <w:szCs w:val="20"/>
            <w:lang w:val="it-IT"/>
          </w:rPr>
          <w:id w:val="-589084551"/>
          <w:placeholder>
            <w:docPart w:val="38C202DFB2B84BF6833F86B4620F53E5"/>
          </w:placeholder>
          <w:text/>
        </w:sdtPr>
        <w:sdtEndPr/>
        <w:sdtContent>
          <w:r w:rsidR="00362FDD">
            <w:rPr>
              <w:rFonts w:ascii="Arial" w:hAnsi="Arial" w:cs="Arial"/>
              <w:color w:val="A6A6A6" w:themeColor="background1" w:themeShade="A6"/>
              <w:sz w:val="20"/>
              <w:szCs w:val="20"/>
              <w:lang w:val="it-IT"/>
            </w:rPr>
            <w:t>clicca qui</w:t>
          </w:r>
        </w:sdtContent>
      </w:sdt>
    </w:p>
    <w:p w14:paraId="126F869D" w14:textId="77777777" w:rsidR="00C43323" w:rsidRPr="00E20912" w:rsidRDefault="00C43323" w:rsidP="00C43323">
      <w:pPr>
        <w:jc w:val="both"/>
        <w:rPr>
          <w:rFonts w:ascii="Arial" w:hAnsi="Arial" w:cs="Arial"/>
          <w:b/>
          <w:sz w:val="20"/>
          <w:szCs w:val="20"/>
          <w:lang w:val="it-IT"/>
        </w:rPr>
      </w:pPr>
    </w:p>
    <w:p w14:paraId="5B8BE3A4" w14:textId="77777777" w:rsidR="00C43323" w:rsidRPr="00E20912" w:rsidRDefault="00C43323" w:rsidP="00C43323">
      <w:pPr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E20912">
        <w:rPr>
          <w:rFonts w:ascii="Arial" w:hAnsi="Arial" w:cs="Arial"/>
          <w:b/>
          <w:sz w:val="20"/>
          <w:szCs w:val="20"/>
          <w:lang w:val="it-IT"/>
        </w:rPr>
        <w:t>Corrispondenza/Indirizzo di consegna:</w:t>
      </w:r>
    </w:p>
    <w:p w14:paraId="20A8E3AC" w14:textId="77777777" w:rsidR="00C43323" w:rsidRPr="00E20912" w:rsidRDefault="00C43323" w:rsidP="00C43323">
      <w:pPr>
        <w:tabs>
          <w:tab w:val="left" w:pos="1985"/>
        </w:tabs>
        <w:jc w:val="both"/>
        <w:rPr>
          <w:rFonts w:ascii="Arial" w:hAnsi="Arial" w:cs="Arial"/>
          <w:sz w:val="20"/>
          <w:szCs w:val="20"/>
          <w:lang w:val="it-IT"/>
        </w:rPr>
      </w:pPr>
      <w:r w:rsidRPr="00E20912">
        <w:rPr>
          <w:rFonts w:ascii="Arial" w:hAnsi="Arial" w:cs="Arial"/>
          <w:sz w:val="20"/>
          <w:szCs w:val="20"/>
          <w:lang w:val="it-IT"/>
        </w:rPr>
        <w:t xml:space="preserve">Via: </w:t>
      </w:r>
      <w:r w:rsidRPr="00E20912">
        <w:rPr>
          <w:rFonts w:ascii="Arial" w:hAnsi="Arial" w:cs="Arial"/>
          <w:sz w:val="20"/>
          <w:szCs w:val="20"/>
          <w:lang w:val="it-IT"/>
        </w:rPr>
        <w:tab/>
      </w:r>
      <w:sdt>
        <w:sdtPr>
          <w:rPr>
            <w:rFonts w:ascii="Arial" w:hAnsi="Arial" w:cs="Arial"/>
            <w:color w:val="A6A6A6" w:themeColor="background1" w:themeShade="A6"/>
            <w:sz w:val="20"/>
            <w:szCs w:val="20"/>
            <w:lang w:val="it-IT"/>
          </w:rPr>
          <w:id w:val="-174959639"/>
          <w:placeholder>
            <w:docPart w:val="B9F3727DD248417A97257A0B9B9131A4"/>
          </w:placeholder>
          <w:text/>
        </w:sdtPr>
        <w:sdtEndPr/>
        <w:sdtContent>
          <w:r w:rsidR="00362FDD">
            <w:rPr>
              <w:rFonts w:ascii="Arial" w:hAnsi="Arial" w:cs="Arial"/>
              <w:color w:val="A6A6A6" w:themeColor="background1" w:themeShade="A6"/>
              <w:sz w:val="20"/>
              <w:szCs w:val="20"/>
              <w:lang w:val="it-IT"/>
            </w:rPr>
            <w:t>clicca qui</w:t>
          </w:r>
        </w:sdtContent>
      </w:sdt>
    </w:p>
    <w:p w14:paraId="0A32EFD7" w14:textId="77777777" w:rsidR="00C43323" w:rsidRPr="00E20912" w:rsidRDefault="00C43323" w:rsidP="00C43323">
      <w:pPr>
        <w:tabs>
          <w:tab w:val="left" w:pos="1985"/>
        </w:tabs>
        <w:jc w:val="both"/>
        <w:rPr>
          <w:rFonts w:ascii="Arial" w:hAnsi="Arial" w:cs="Arial"/>
          <w:sz w:val="20"/>
          <w:szCs w:val="20"/>
          <w:lang w:val="it-IT"/>
        </w:rPr>
      </w:pPr>
      <w:r w:rsidRPr="00E20912">
        <w:rPr>
          <w:rFonts w:ascii="Arial" w:hAnsi="Arial" w:cs="Arial"/>
          <w:sz w:val="20"/>
          <w:szCs w:val="20"/>
          <w:lang w:val="it-IT"/>
        </w:rPr>
        <w:t xml:space="preserve">CAP: </w:t>
      </w:r>
      <w:r w:rsidRPr="00E20912">
        <w:rPr>
          <w:rFonts w:ascii="Arial" w:hAnsi="Arial" w:cs="Arial"/>
          <w:sz w:val="20"/>
          <w:szCs w:val="20"/>
          <w:lang w:val="it-IT"/>
        </w:rPr>
        <w:tab/>
      </w:r>
      <w:sdt>
        <w:sdtPr>
          <w:rPr>
            <w:rFonts w:ascii="Arial" w:hAnsi="Arial" w:cs="Arial"/>
            <w:color w:val="A6A6A6" w:themeColor="background1" w:themeShade="A6"/>
            <w:sz w:val="20"/>
            <w:szCs w:val="20"/>
            <w:lang w:val="it-IT"/>
          </w:rPr>
          <w:id w:val="1251310054"/>
          <w:placeholder>
            <w:docPart w:val="DEC340C8C9354C0BB7979B0B30C2B76E"/>
          </w:placeholder>
          <w:text/>
        </w:sdtPr>
        <w:sdtEndPr/>
        <w:sdtContent>
          <w:r w:rsidR="00362FDD">
            <w:rPr>
              <w:rFonts w:ascii="Arial" w:hAnsi="Arial" w:cs="Arial"/>
              <w:color w:val="A6A6A6" w:themeColor="background1" w:themeShade="A6"/>
              <w:sz w:val="20"/>
              <w:szCs w:val="20"/>
              <w:lang w:val="it-IT"/>
            </w:rPr>
            <w:t>clicca qui</w:t>
          </w:r>
        </w:sdtContent>
      </w:sdt>
      <w:r w:rsidRPr="00E20912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5F27C0FA" w14:textId="77777777" w:rsidR="00C43323" w:rsidRPr="00E20912" w:rsidRDefault="00C43323" w:rsidP="00C43323">
      <w:pPr>
        <w:tabs>
          <w:tab w:val="left" w:pos="1985"/>
        </w:tabs>
        <w:jc w:val="both"/>
        <w:rPr>
          <w:rFonts w:ascii="Arial" w:hAnsi="Arial" w:cs="Arial"/>
          <w:sz w:val="20"/>
          <w:szCs w:val="20"/>
          <w:lang w:val="it-IT"/>
        </w:rPr>
      </w:pPr>
      <w:r w:rsidRPr="00E20912">
        <w:rPr>
          <w:rFonts w:ascii="Arial" w:hAnsi="Arial" w:cs="Arial"/>
          <w:sz w:val="20"/>
          <w:szCs w:val="20"/>
          <w:lang w:val="it-IT"/>
        </w:rPr>
        <w:t xml:space="preserve">Paese: </w:t>
      </w:r>
      <w:r w:rsidRPr="00E20912">
        <w:rPr>
          <w:rFonts w:ascii="Arial" w:hAnsi="Arial" w:cs="Arial"/>
          <w:sz w:val="20"/>
          <w:szCs w:val="20"/>
          <w:lang w:val="it-IT"/>
        </w:rPr>
        <w:tab/>
      </w:r>
      <w:sdt>
        <w:sdtPr>
          <w:rPr>
            <w:rFonts w:ascii="Arial" w:hAnsi="Arial" w:cs="Arial"/>
            <w:color w:val="A6A6A6" w:themeColor="background1" w:themeShade="A6"/>
            <w:sz w:val="20"/>
            <w:szCs w:val="20"/>
            <w:lang w:val="it-IT"/>
          </w:rPr>
          <w:id w:val="-1557387966"/>
          <w:placeholder>
            <w:docPart w:val="C862D88CCA69461DB10F2862C127E274"/>
          </w:placeholder>
          <w:text/>
        </w:sdtPr>
        <w:sdtEndPr/>
        <w:sdtContent>
          <w:r w:rsidR="00362FDD">
            <w:rPr>
              <w:rFonts w:ascii="Arial" w:hAnsi="Arial" w:cs="Arial"/>
              <w:color w:val="A6A6A6" w:themeColor="background1" w:themeShade="A6"/>
              <w:sz w:val="20"/>
              <w:szCs w:val="20"/>
              <w:lang w:val="it-IT"/>
            </w:rPr>
            <w:t>clicca qui</w:t>
          </w:r>
        </w:sdtContent>
      </w:sdt>
    </w:p>
    <w:p w14:paraId="132327AA" w14:textId="77777777" w:rsidR="00C43323" w:rsidRDefault="00C43323" w:rsidP="00C43323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46B56D5D" w14:textId="77777777" w:rsidR="00C43323" w:rsidRPr="00E20912" w:rsidRDefault="00E20912" w:rsidP="00C43323">
      <w:pPr>
        <w:jc w:val="both"/>
        <w:rPr>
          <w:rFonts w:ascii="Arial" w:hAnsi="Arial" w:cs="Arial"/>
          <w:sz w:val="20"/>
          <w:szCs w:val="20"/>
          <w:lang w:val="it-IT"/>
        </w:rPr>
      </w:pPr>
      <w:r w:rsidRPr="00E20912">
        <w:rPr>
          <w:rFonts w:ascii="Arial" w:hAnsi="Arial" w:cs="Arial"/>
          <w:sz w:val="20"/>
          <w:szCs w:val="20"/>
          <w:lang w:val="it-IT"/>
        </w:rPr>
        <w:t>Si prega di allegare una copia del passaporto o della carta d'identità. In mancanza di questo allegato, la revoca/opposizione/richiesta non verrà elaborata.</w:t>
      </w:r>
    </w:p>
    <w:p w14:paraId="39316300" w14:textId="77777777" w:rsidR="00E20912" w:rsidRPr="00E20912" w:rsidRDefault="00E20912" w:rsidP="00C43323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36AFC527" w14:textId="77777777" w:rsidR="00E20912" w:rsidRPr="00E20912" w:rsidRDefault="00E20912" w:rsidP="00E20912">
      <w:pPr>
        <w:rPr>
          <w:rFonts w:ascii="Arial" w:hAnsi="Arial" w:cs="Arial"/>
          <w:sz w:val="20"/>
          <w:szCs w:val="20"/>
          <w:lang w:val="it-IT"/>
        </w:rPr>
      </w:pPr>
      <w:r w:rsidRPr="00E20912">
        <w:rPr>
          <w:rFonts w:ascii="Arial" w:hAnsi="Arial" w:cs="Arial"/>
          <w:sz w:val="20"/>
          <w:szCs w:val="20"/>
          <w:lang w:val="it-IT"/>
        </w:rPr>
        <w:t>Viene richiesta la: (barrare la casella appropriata e fornire ulteriori dettagli)</w:t>
      </w:r>
    </w:p>
    <w:p w14:paraId="102B2DF5" w14:textId="77777777" w:rsidR="00E20912" w:rsidRPr="00362FDD" w:rsidRDefault="00A54BED" w:rsidP="00E20912">
      <w:pPr>
        <w:rPr>
          <w:rFonts w:ascii="Arial" w:hAnsi="Arial" w:cs="Arial"/>
          <w:sz w:val="20"/>
          <w:szCs w:val="20"/>
          <w:lang w:val="it-IT"/>
        </w:rPr>
      </w:pPr>
      <w:sdt>
        <w:sdtPr>
          <w:rPr>
            <w:rFonts w:ascii="Arial" w:hAnsi="Arial" w:cs="Arial"/>
            <w:sz w:val="20"/>
            <w:szCs w:val="20"/>
            <w:lang w:val="it-IT"/>
          </w:rPr>
          <w:id w:val="30310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912" w:rsidRPr="00362FDD">
            <w:rPr>
              <w:rFonts w:ascii="MS Gothic" w:eastAsia="MS Gothic" w:hAnsi="MS Gothic" w:cs="Arial" w:hint="eastAsia"/>
              <w:sz w:val="20"/>
              <w:szCs w:val="20"/>
              <w:lang w:val="it-IT"/>
            </w:rPr>
            <w:t>☐</w:t>
          </w:r>
        </w:sdtContent>
      </w:sdt>
      <w:r w:rsidR="00E20912" w:rsidRPr="00362FDD">
        <w:rPr>
          <w:rFonts w:ascii="Arial" w:hAnsi="Arial" w:cs="Arial"/>
          <w:sz w:val="20"/>
          <w:szCs w:val="20"/>
          <w:lang w:val="it-IT"/>
        </w:rPr>
        <w:t xml:space="preserve"> </w:t>
      </w:r>
      <w:r w:rsidR="00E20912" w:rsidRPr="00362FDD">
        <w:rPr>
          <w:rFonts w:ascii="Arial" w:hAnsi="Arial" w:cs="Arial"/>
          <w:b/>
          <w:sz w:val="20"/>
          <w:szCs w:val="20"/>
          <w:lang w:val="it-IT"/>
        </w:rPr>
        <w:t>Correzione</w:t>
      </w:r>
    </w:p>
    <w:p w14:paraId="638EB9BD" w14:textId="77777777" w:rsidR="00E20912" w:rsidRPr="00362FDD" w:rsidRDefault="00E20912" w:rsidP="00E20912">
      <w:pPr>
        <w:rPr>
          <w:rFonts w:ascii="Arial" w:hAnsi="Arial" w:cs="Arial"/>
          <w:sz w:val="20"/>
          <w:szCs w:val="20"/>
          <w:lang w:val="it-IT"/>
        </w:rPr>
      </w:pPr>
      <w:r w:rsidRPr="00362FDD">
        <w:rPr>
          <w:rFonts w:ascii="Arial" w:hAnsi="Arial" w:cs="Arial"/>
          <w:sz w:val="20"/>
          <w:szCs w:val="20"/>
          <w:lang w:val="it-IT"/>
        </w:rPr>
        <w:t xml:space="preserve">Correggere i seguenti dati: </w:t>
      </w:r>
    </w:p>
    <w:p w14:paraId="7578682A" w14:textId="77777777" w:rsidR="00E20912" w:rsidRDefault="00A54BED" w:rsidP="00E20912">
      <w:pPr>
        <w:rPr>
          <w:rFonts w:ascii="Arial" w:hAnsi="Arial" w:cs="Arial"/>
          <w:color w:val="A6A6A6" w:themeColor="background1" w:themeShade="A6"/>
          <w:sz w:val="20"/>
          <w:szCs w:val="20"/>
          <w:lang w:val="it-IT"/>
        </w:rPr>
      </w:pPr>
      <w:sdt>
        <w:sdtPr>
          <w:rPr>
            <w:rFonts w:ascii="Arial" w:hAnsi="Arial" w:cs="Arial"/>
            <w:color w:val="A6A6A6" w:themeColor="background1" w:themeShade="A6"/>
            <w:sz w:val="20"/>
            <w:szCs w:val="20"/>
            <w:lang w:val="it-IT"/>
          </w:rPr>
          <w:id w:val="1062679526"/>
          <w:placeholder>
            <w:docPart w:val="6322FEFACC7B409DB0FADD068838B159"/>
          </w:placeholder>
          <w:text/>
        </w:sdtPr>
        <w:sdtEndPr/>
        <w:sdtContent>
          <w:r w:rsidR="00362FDD">
            <w:rPr>
              <w:rFonts w:ascii="Arial" w:hAnsi="Arial" w:cs="Arial"/>
              <w:color w:val="A6A6A6" w:themeColor="background1" w:themeShade="A6"/>
              <w:sz w:val="20"/>
              <w:szCs w:val="20"/>
              <w:lang w:val="it-IT"/>
            </w:rPr>
            <w:t>clicca qui</w:t>
          </w:r>
        </w:sdtContent>
      </w:sdt>
      <w:r w:rsidR="00E20912" w:rsidRPr="00E20912">
        <w:rPr>
          <w:rFonts w:ascii="Arial" w:hAnsi="Arial" w:cs="Arial"/>
          <w:color w:val="A6A6A6" w:themeColor="background1" w:themeShade="A6"/>
          <w:sz w:val="20"/>
          <w:szCs w:val="20"/>
          <w:lang w:val="it-IT"/>
        </w:rPr>
        <w:t xml:space="preserve"> </w:t>
      </w:r>
    </w:p>
    <w:p w14:paraId="274111AA" w14:textId="77777777" w:rsidR="009B6B30" w:rsidRPr="00E20912" w:rsidRDefault="009B6B30" w:rsidP="00E20912">
      <w:pPr>
        <w:rPr>
          <w:rFonts w:ascii="Arial" w:hAnsi="Arial" w:cs="Arial"/>
          <w:color w:val="A6A6A6" w:themeColor="background1" w:themeShade="A6"/>
          <w:sz w:val="20"/>
          <w:szCs w:val="20"/>
          <w:lang w:val="it-IT"/>
        </w:rPr>
      </w:pPr>
    </w:p>
    <w:p w14:paraId="064F6AB9" w14:textId="77777777" w:rsidR="00E20912" w:rsidRPr="00E20912" w:rsidRDefault="00A54BED" w:rsidP="00E20912">
      <w:pPr>
        <w:rPr>
          <w:rFonts w:ascii="Arial" w:hAnsi="Arial" w:cs="Arial"/>
          <w:sz w:val="20"/>
          <w:szCs w:val="20"/>
          <w:lang w:val="it-IT"/>
        </w:rPr>
      </w:pPr>
      <w:sdt>
        <w:sdtPr>
          <w:rPr>
            <w:rFonts w:ascii="Arial" w:hAnsi="Arial" w:cs="Arial"/>
            <w:sz w:val="20"/>
            <w:szCs w:val="20"/>
            <w:lang w:val="it-IT"/>
          </w:rPr>
          <w:id w:val="1520897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912" w:rsidRPr="00362FDD">
            <w:rPr>
              <w:rFonts w:ascii="MS Gothic" w:eastAsia="MS Gothic" w:hAnsi="MS Gothic" w:cs="Arial" w:hint="eastAsia"/>
              <w:sz w:val="20"/>
              <w:szCs w:val="20"/>
              <w:lang w:val="it-IT"/>
            </w:rPr>
            <w:t>☐</w:t>
          </w:r>
        </w:sdtContent>
      </w:sdt>
      <w:r w:rsidR="00E20912" w:rsidRPr="00E20912">
        <w:rPr>
          <w:rFonts w:ascii="Arial" w:hAnsi="Arial" w:cs="Arial"/>
          <w:sz w:val="20"/>
          <w:szCs w:val="20"/>
          <w:lang w:val="it-IT"/>
        </w:rPr>
        <w:t xml:space="preserve"> </w:t>
      </w:r>
      <w:r w:rsidR="00E20912" w:rsidRPr="00E20912">
        <w:rPr>
          <w:rFonts w:ascii="Arial" w:hAnsi="Arial" w:cs="Arial"/>
          <w:b/>
          <w:sz w:val="20"/>
          <w:szCs w:val="20"/>
          <w:lang w:val="it-IT"/>
        </w:rPr>
        <w:t>Revoca</w:t>
      </w:r>
      <w:r w:rsidR="00E20912" w:rsidRPr="00E20912">
        <w:rPr>
          <w:rFonts w:ascii="Arial" w:hAnsi="Arial" w:cs="Arial"/>
          <w:b/>
          <w:sz w:val="20"/>
          <w:szCs w:val="20"/>
          <w:lang w:val="it-IT"/>
        </w:rPr>
        <w:tab/>
      </w:r>
    </w:p>
    <w:p w14:paraId="2FBDE505" w14:textId="77777777" w:rsidR="00E20912" w:rsidRPr="00E20912" w:rsidRDefault="00E20912" w:rsidP="00E20912">
      <w:pPr>
        <w:rPr>
          <w:rFonts w:ascii="Arial" w:hAnsi="Arial" w:cs="Arial"/>
          <w:sz w:val="20"/>
          <w:szCs w:val="20"/>
          <w:lang w:val="it-IT"/>
        </w:rPr>
      </w:pPr>
      <w:r w:rsidRPr="00E20912">
        <w:rPr>
          <w:rFonts w:ascii="Arial" w:hAnsi="Arial" w:cs="Arial"/>
          <w:sz w:val="20"/>
          <w:szCs w:val="20"/>
          <w:lang w:val="it-IT"/>
        </w:rPr>
        <w:t>Revoco il consenso al trattamento dei dati personali che mi riguardano. Nota: La revoca è valida solo se prevista dalle disposizioni di legge locali in materia. In caso di revoca, la HTI AG non può più fornire servizi.</w:t>
      </w:r>
    </w:p>
    <w:p w14:paraId="2307B1EE" w14:textId="77777777" w:rsidR="00E20912" w:rsidRPr="00362FDD" w:rsidRDefault="00A54BED" w:rsidP="00E20912">
      <w:pPr>
        <w:rPr>
          <w:rFonts w:ascii="Arial" w:hAnsi="Arial" w:cs="Arial"/>
          <w:sz w:val="20"/>
          <w:szCs w:val="20"/>
          <w:lang w:val="it-IT"/>
        </w:rPr>
      </w:pPr>
      <w:sdt>
        <w:sdtPr>
          <w:rPr>
            <w:rFonts w:ascii="Arial" w:hAnsi="Arial" w:cs="Arial"/>
            <w:color w:val="A6A6A6" w:themeColor="background1" w:themeShade="A6"/>
            <w:sz w:val="20"/>
            <w:szCs w:val="20"/>
            <w:lang w:val="it-IT"/>
          </w:rPr>
          <w:id w:val="1754159137"/>
          <w:placeholder>
            <w:docPart w:val="5FC39C8B5B0647FE9867171406187498"/>
          </w:placeholder>
          <w:text/>
        </w:sdtPr>
        <w:sdtEndPr/>
        <w:sdtContent>
          <w:r w:rsidR="00362FDD">
            <w:rPr>
              <w:rFonts w:ascii="Arial" w:hAnsi="Arial" w:cs="Arial"/>
              <w:color w:val="A6A6A6" w:themeColor="background1" w:themeShade="A6"/>
              <w:sz w:val="20"/>
              <w:szCs w:val="20"/>
              <w:lang w:val="it-IT"/>
            </w:rPr>
            <w:t>clicca qui</w:t>
          </w:r>
        </w:sdtContent>
      </w:sdt>
    </w:p>
    <w:p w14:paraId="7941CB61" w14:textId="77777777" w:rsidR="009B6B30" w:rsidRPr="00362FDD" w:rsidRDefault="009B6B30">
      <w:pPr>
        <w:rPr>
          <w:rFonts w:ascii="Arial" w:hAnsi="Arial" w:cs="Arial"/>
          <w:sz w:val="20"/>
          <w:szCs w:val="20"/>
          <w:lang w:val="it-IT"/>
        </w:rPr>
      </w:pPr>
      <w:r w:rsidRPr="00362FDD">
        <w:rPr>
          <w:rFonts w:ascii="Arial" w:hAnsi="Arial" w:cs="Arial"/>
          <w:sz w:val="20"/>
          <w:szCs w:val="20"/>
          <w:lang w:val="it-IT"/>
        </w:rPr>
        <w:br w:type="page"/>
      </w:r>
    </w:p>
    <w:p w14:paraId="6C2432DC" w14:textId="77777777" w:rsidR="00E20912" w:rsidRPr="00362FDD" w:rsidRDefault="00E20912" w:rsidP="00E20912">
      <w:pPr>
        <w:rPr>
          <w:rFonts w:ascii="Arial" w:hAnsi="Arial" w:cs="Arial"/>
          <w:sz w:val="20"/>
          <w:szCs w:val="20"/>
          <w:lang w:val="it-IT"/>
        </w:rPr>
      </w:pPr>
    </w:p>
    <w:p w14:paraId="43C00E0B" w14:textId="77777777" w:rsidR="00E20912" w:rsidRPr="00E20912" w:rsidRDefault="00A54BED" w:rsidP="00E20912">
      <w:pPr>
        <w:rPr>
          <w:rFonts w:ascii="Arial" w:hAnsi="Arial" w:cs="Arial"/>
          <w:sz w:val="20"/>
          <w:szCs w:val="20"/>
          <w:lang w:val="it-IT"/>
        </w:rPr>
      </w:pPr>
      <w:sdt>
        <w:sdtPr>
          <w:rPr>
            <w:rFonts w:ascii="Arial" w:hAnsi="Arial" w:cs="Arial"/>
            <w:sz w:val="20"/>
            <w:szCs w:val="20"/>
            <w:lang w:val="it-IT"/>
          </w:rPr>
          <w:id w:val="-77752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912" w:rsidRPr="00362FDD">
            <w:rPr>
              <w:rFonts w:ascii="MS Gothic" w:eastAsia="MS Gothic" w:hAnsi="MS Gothic" w:cs="Arial" w:hint="eastAsia"/>
              <w:sz w:val="20"/>
              <w:szCs w:val="20"/>
              <w:lang w:val="it-IT"/>
            </w:rPr>
            <w:t>☐</w:t>
          </w:r>
        </w:sdtContent>
      </w:sdt>
      <w:r w:rsidR="00E20912" w:rsidRPr="00E20912">
        <w:rPr>
          <w:rFonts w:ascii="Arial" w:hAnsi="Arial" w:cs="Arial"/>
          <w:sz w:val="20"/>
          <w:szCs w:val="20"/>
          <w:lang w:val="it-IT"/>
        </w:rPr>
        <w:t xml:space="preserve"> </w:t>
      </w:r>
      <w:r w:rsidR="00E20912" w:rsidRPr="00E20912">
        <w:rPr>
          <w:rFonts w:ascii="Arial" w:hAnsi="Arial" w:cs="Arial"/>
          <w:b/>
          <w:sz w:val="20"/>
          <w:szCs w:val="20"/>
          <w:lang w:val="it-IT"/>
        </w:rPr>
        <w:t>Restrizione</w:t>
      </w:r>
    </w:p>
    <w:p w14:paraId="39E79A08" w14:textId="77777777" w:rsidR="00E20912" w:rsidRPr="00E20912" w:rsidRDefault="00E20912" w:rsidP="00E20912">
      <w:pPr>
        <w:rPr>
          <w:rFonts w:ascii="Arial" w:hAnsi="Arial" w:cs="Arial"/>
          <w:sz w:val="20"/>
          <w:szCs w:val="20"/>
          <w:lang w:val="it-IT"/>
        </w:rPr>
      </w:pPr>
      <w:r w:rsidRPr="00E20912">
        <w:rPr>
          <w:rFonts w:ascii="Arial" w:hAnsi="Arial" w:cs="Arial"/>
          <w:sz w:val="20"/>
          <w:szCs w:val="20"/>
          <w:lang w:val="it-IT"/>
        </w:rPr>
        <w:t xml:space="preserve">Richiedo che il trattamento dei miei dati personali venga limitato. Con questa limitazione, tuttavia, il record di dati rimane memorizzato ma non viene più elaborato internamente. Ciò significa che non è più possibile elaborare nuovi ordini. </w:t>
      </w:r>
    </w:p>
    <w:p w14:paraId="050CFD2D" w14:textId="77777777" w:rsidR="00E20912" w:rsidRPr="00E20912" w:rsidRDefault="00E20912" w:rsidP="00E20912">
      <w:pPr>
        <w:rPr>
          <w:rFonts w:ascii="Arial" w:hAnsi="Arial" w:cs="Arial"/>
          <w:sz w:val="20"/>
          <w:szCs w:val="20"/>
          <w:lang w:val="it-IT"/>
        </w:rPr>
      </w:pPr>
      <w:r w:rsidRPr="00E20912">
        <w:rPr>
          <w:rFonts w:ascii="Arial" w:hAnsi="Arial" w:cs="Arial"/>
          <w:sz w:val="20"/>
          <w:szCs w:val="20"/>
          <w:lang w:val="it-IT"/>
        </w:rPr>
        <w:t xml:space="preserve">La restrizione è consentita se </w:t>
      </w:r>
    </w:p>
    <w:p w14:paraId="5E5959C6" w14:textId="77777777" w:rsidR="00E20912" w:rsidRPr="00E20912" w:rsidRDefault="00E20912" w:rsidP="00E20912">
      <w:pPr>
        <w:ind w:left="567"/>
        <w:rPr>
          <w:rFonts w:ascii="Arial" w:hAnsi="Arial" w:cs="Arial"/>
          <w:sz w:val="20"/>
          <w:szCs w:val="20"/>
          <w:lang w:val="it-IT"/>
        </w:rPr>
      </w:pPr>
      <w:r w:rsidRPr="00E20912">
        <w:rPr>
          <w:rFonts w:ascii="Arial" w:hAnsi="Arial" w:cs="Arial"/>
          <w:sz w:val="20"/>
          <w:szCs w:val="20"/>
          <w:lang w:val="it-IT"/>
        </w:rPr>
        <w:t>i) il trattamento è inammissibile ma la cancellazione è stata rifiutata,</w:t>
      </w:r>
    </w:p>
    <w:p w14:paraId="24D5E423" w14:textId="77777777" w:rsidR="00E20912" w:rsidRPr="00E20912" w:rsidRDefault="00E20912" w:rsidP="00E20912">
      <w:pPr>
        <w:ind w:left="567"/>
        <w:rPr>
          <w:rFonts w:ascii="Arial" w:hAnsi="Arial" w:cs="Arial"/>
          <w:sz w:val="20"/>
          <w:szCs w:val="20"/>
          <w:lang w:val="it-IT"/>
        </w:rPr>
      </w:pPr>
      <w:r w:rsidRPr="00E20912">
        <w:rPr>
          <w:rFonts w:ascii="Arial" w:hAnsi="Arial" w:cs="Arial"/>
          <w:sz w:val="20"/>
          <w:szCs w:val="20"/>
          <w:lang w:val="it-IT"/>
        </w:rPr>
        <w:t xml:space="preserve">ii) i dati non sono più necessari ai fini del trattamento, </w:t>
      </w:r>
    </w:p>
    <w:p w14:paraId="3C9DD913" w14:textId="77777777" w:rsidR="00E20912" w:rsidRPr="00E20912" w:rsidRDefault="00E20912" w:rsidP="00E20912">
      <w:pPr>
        <w:ind w:left="567"/>
        <w:rPr>
          <w:rFonts w:ascii="Arial" w:hAnsi="Arial" w:cs="Arial"/>
          <w:sz w:val="20"/>
          <w:szCs w:val="20"/>
          <w:lang w:val="it-IT"/>
        </w:rPr>
      </w:pPr>
      <w:r w:rsidRPr="00E20912">
        <w:rPr>
          <w:rFonts w:ascii="Arial" w:hAnsi="Arial" w:cs="Arial"/>
          <w:sz w:val="20"/>
          <w:szCs w:val="20"/>
          <w:lang w:val="it-IT"/>
        </w:rPr>
        <w:t>iii) è stata presentata opposizione e non è ancora chiaro se vi siano motivi per un trattamento meritevole di protezione.</w:t>
      </w:r>
    </w:p>
    <w:p w14:paraId="0E9D76E3" w14:textId="77777777" w:rsidR="00E20912" w:rsidRPr="00362FDD" w:rsidRDefault="00A54BED" w:rsidP="00E20912">
      <w:pPr>
        <w:rPr>
          <w:rFonts w:ascii="Arial" w:hAnsi="Arial" w:cs="Arial"/>
          <w:sz w:val="20"/>
          <w:szCs w:val="20"/>
          <w:lang w:val="it-IT"/>
        </w:rPr>
      </w:pPr>
      <w:sdt>
        <w:sdtPr>
          <w:rPr>
            <w:rFonts w:ascii="Arial" w:hAnsi="Arial" w:cs="Arial"/>
            <w:color w:val="A6A6A6" w:themeColor="background1" w:themeShade="A6"/>
            <w:sz w:val="20"/>
            <w:szCs w:val="20"/>
            <w:lang w:val="it-IT"/>
          </w:rPr>
          <w:id w:val="1049891397"/>
          <w:placeholder>
            <w:docPart w:val="FE76426530184A57BAF2A74A340421E9"/>
          </w:placeholder>
          <w:text/>
        </w:sdtPr>
        <w:sdtEndPr/>
        <w:sdtContent>
          <w:r w:rsidR="00362FDD">
            <w:rPr>
              <w:rFonts w:ascii="Arial" w:hAnsi="Arial" w:cs="Arial"/>
              <w:color w:val="A6A6A6" w:themeColor="background1" w:themeShade="A6"/>
              <w:sz w:val="20"/>
              <w:szCs w:val="20"/>
              <w:lang w:val="it-IT"/>
            </w:rPr>
            <w:t>clicca qui</w:t>
          </w:r>
        </w:sdtContent>
      </w:sdt>
    </w:p>
    <w:p w14:paraId="49E692CB" w14:textId="77777777" w:rsidR="00E20912" w:rsidRPr="00362FDD" w:rsidRDefault="00E20912" w:rsidP="00E20912">
      <w:pPr>
        <w:rPr>
          <w:rFonts w:ascii="Arial" w:hAnsi="Arial" w:cs="Arial"/>
          <w:sz w:val="20"/>
          <w:szCs w:val="20"/>
          <w:lang w:val="it-IT"/>
        </w:rPr>
      </w:pPr>
    </w:p>
    <w:p w14:paraId="2D9A55A8" w14:textId="77777777" w:rsidR="00E20912" w:rsidRPr="00E20912" w:rsidRDefault="00A54BED" w:rsidP="00E20912">
      <w:pPr>
        <w:rPr>
          <w:rFonts w:ascii="Arial" w:hAnsi="Arial" w:cs="Arial"/>
          <w:sz w:val="20"/>
          <w:szCs w:val="20"/>
          <w:lang w:val="it-IT"/>
        </w:rPr>
      </w:pPr>
      <w:sdt>
        <w:sdtPr>
          <w:rPr>
            <w:rFonts w:ascii="Arial" w:hAnsi="Arial" w:cs="Arial"/>
            <w:sz w:val="20"/>
            <w:szCs w:val="20"/>
            <w:lang w:val="it-IT"/>
          </w:rPr>
          <w:id w:val="1326402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912" w:rsidRPr="00362FDD">
            <w:rPr>
              <w:rFonts w:ascii="MS Gothic" w:eastAsia="MS Gothic" w:hAnsi="MS Gothic" w:cs="Arial" w:hint="eastAsia"/>
              <w:sz w:val="20"/>
              <w:szCs w:val="20"/>
              <w:lang w:val="it-IT"/>
            </w:rPr>
            <w:t>☐</w:t>
          </w:r>
        </w:sdtContent>
      </w:sdt>
      <w:r w:rsidR="00E20912" w:rsidRPr="00E20912">
        <w:rPr>
          <w:rFonts w:ascii="Arial" w:hAnsi="Arial" w:cs="Arial"/>
          <w:sz w:val="20"/>
          <w:szCs w:val="20"/>
          <w:lang w:val="it-IT"/>
        </w:rPr>
        <w:t xml:space="preserve"> </w:t>
      </w:r>
      <w:r w:rsidR="00E20912" w:rsidRPr="00E20912">
        <w:rPr>
          <w:rFonts w:ascii="Arial" w:hAnsi="Arial" w:cs="Arial"/>
          <w:b/>
          <w:sz w:val="20"/>
          <w:szCs w:val="20"/>
          <w:lang w:val="it-IT"/>
        </w:rPr>
        <w:t>Cancellazione</w:t>
      </w:r>
    </w:p>
    <w:p w14:paraId="14D4D4B1" w14:textId="77777777" w:rsidR="00E20912" w:rsidRPr="00E20912" w:rsidRDefault="00E20912" w:rsidP="00E20912">
      <w:pPr>
        <w:rPr>
          <w:rFonts w:ascii="Arial" w:hAnsi="Arial" w:cs="Arial"/>
          <w:sz w:val="20"/>
          <w:szCs w:val="20"/>
          <w:lang w:val="it-IT"/>
        </w:rPr>
      </w:pPr>
      <w:r w:rsidRPr="00E20912">
        <w:rPr>
          <w:rFonts w:ascii="Arial" w:hAnsi="Arial" w:cs="Arial"/>
          <w:sz w:val="20"/>
          <w:szCs w:val="20"/>
          <w:lang w:val="it-IT"/>
        </w:rPr>
        <w:t>Si richiede di cancellare i seguenti dati:</w:t>
      </w:r>
    </w:p>
    <w:p w14:paraId="43F048CB" w14:textId="77777777" w:rsidR="00E20912" w:rsidRPr="00362FDD" w:rsidRDefault="00A54BED" w:rsidP="00E20912">
      <w:pPr>
        <w:rPr>
          <w:rFonts w:ascii="Arial" w:hAnsi="Arial" w:cs="Arial"/>
          <w:sz w:val="20"/>
          <w:szCs w:val="20"/>
          <w:lang w:val="it-IT"/>
        </w:rPr>
      </w:pPr>
      <w:sdt>
        <w:sdtPr>
          <w:rPr>
            <w:rFonts w:ascii="Arial" w:hAnsi="Arial" w:cs="Arial"/>
            <w:color w:val="A6A6A6" w:themeColor="background1" w:themeShade="A6"/>
            <w:sz w:val="20"/>
            <w:szCs w:val="20"/>
            <w:lang w:val="it-IT"/>
          </w:rPr>
          <w:id w:val="-71125673"/>
          <w:placeholder>
            <w:docPart w:val="E913E7902CC549FB8460F7A013E3FE4E"/>
          </w:placeholder>
          <w:text/>
        </w:sdtPr>
        <w:sdtEndPr/>
        <w:sdtContent>
          <w:r w:rsidR="00362FDD">
            <w:rPr>
              <w:rFonts w:ascii="Arial" w:hAnsi="Arial" w:cs="Arial"/>
              <w:color w:val="A6A6A6" w:themeColor="background1" w:themeShade="A6"/>
              <w:sz w:val="20"/>
              <w:szCs w:val="20"/>
              <w:lang w:val="it-IT"/>
            </w:rPr>
            <w:t>clicca qui</w:t>
          </w:r>
        </w:sdtContent>
      </w:sdt>
    </w:p>
    <w:p w14:paraId="742559F3" w14:textId="77777777" w:rsidR="00E20912" w:rsidRPr="00E20912" w:rsidRDefault="00E20912" w:rsidP="00E20912">
      <w:pPr>
        <w:jc w:val="both"/>
        <w:rPr>
          <w:rFonts w:ascii="Arial" w:hAnsi="Arial" w:cs="Arial"/>
          <w:sz w:val="20"/>
          <w:szCs w:val="20"/>
          <w:lang w:val="it-IT"/>
        </w:rPr>
      </w:pPr>
      <w:r w:rsidRPr="00E20912">
        <w:rPr>
          <w:rFonts w:ascii="Arial" w:hAnsi="Arial" w:cs="Arial"/>
          <w:sz w:val="20"/>
          <w:szCs w:val="20"/>
          <w:lang w:val="it-IT"/>
        </w:rPr>
        <w:t xml:space="preserve">Una richiesta di cancellazione di dati esistenti non può essere soddisfatta se ciò è vietato da disposizioni di legge cui è soggetta la società del Gruppo HTI AG interessata, ad es. disposizioni sui periodi di conservazione dei documenti contabili (fatture, conferme d'ordine, ecc.). </w:t>
      </w:r>
    </w:p>
    <w:p w14:paraId="57F8C70C" w14:textId="77777777" w:rsidR="00E20912" w:rsidRPr="00E20912" w:rsidRDefault="00E20912" w:rsidP="00E20912">
      <w:pPr>
        <w:rPr>
          <w:rFonts w:ascii="Arial" w:hAnsi="Arial" w:cs="Arial"/>
          <w:sz w:val="20"/>
          <w:szCs w:val="20"/>
          <w:lang w:val="it-IT"/>
        </w:rPr>
      </w:pPr>
    </w:p>
    <w:p w14:paraId="7DF8F64A" w14:textId="77777777" w:rsidR="00E20912" w:rsidRPr="00E20912" w:rsidRDefault="00E20912" w:rsidP="00E20912">
      <w:pPr>
        <w:rPr>
          <w:rFonts w:ascii="Arial" w:hAnsi="Arial" w:cs="Arial"/>
          <w:sz w:val="20"/>
          <w:szCs w:val="20"/>
          <w:lang w:val="it-IT"/>
        </w:rPr>
      </w:pPr>
      <w:r w:rsidRPr="00E20912">
        <w:rPr>
          <w:rFonts w:ascii="Arial" w:hAnsi="Arial" w:cs="Arial"/>
          <w:sz w:val="20"/>
          <w:szCs w:val="20"/>
          <w:lang w:val="it-IT"/>
        </w:rPr>
        <w:t>Confermo l'esattezza delle mie affermazioni</w:t>
      </w:r>
      <w:r>
        <w:rPr>
          <w:rFonts w:ascii="Arial" w:hAnsi="Arial" w:cs="Arial"/>
          <w:sz w:val="20"/>
          <w:szCs w:val="20"/>
          <w:lang w:val="it-IT"/>
        </w:rPr>
        <w:t>.</w:t>
      </w:r>
    </w:p>
    <w:p w14:paraId="530D7A67" w14:textId="77777777" w:rsidR="00E20912" w:rsidRDefault="00E20912" w:rsidP="00C43323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471DB5A2" w14:textId="77777777" w:rsidR="00E20912" w:rsidRPr="00C43323" w:rsidRDefault="00E20912" w:rsidP="00C43323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59CDD720" w14:textId="77777777" w:rsidR="00C43323" w:rsidRPr="00C43323" w:rsidRDefault="00C43323" w:rsidP="00C43323">
      <w:pPr>
        <w:tabs>
          <w:tab w:val="left" w:pos="1985"/>
        </w:tabs>
        <w:jc w:val="both"/>
        <w:rPr>
          <w:rFonts w:ascii="Arial" w:hAnsi="Arial" w:cs="Arial"/>
          <w:sz w:val="20"/>
          <w:szCs w:val="20"/>
          <w:lang w:val="it-IT"/>
        </w:rPr>
      </w:pPr>
      <w:r w:rsidRPr="00C43323">
        <w:rPr>
          <w:rFonts w:ascii="Arial" w:hAnsi="Arial" w:cs="Arial"/>
          <w:sz w:val="20"/>
          <w:szCs w:val="20"/>
          <w:lang w:val="it-IT"/>
        </w:rPr>
        <w:t xml:space="preserve">Luogo e data: </w:t>
      </w:r>
      <w:r w:rsidRPr="00C43323">
        <w:rPr>
          <w:rFonts w:ascii="Arial" w:hAnsi="Arial" w:cs="Arial"/>
          <w:sz w:val="20"/>
          <w:szCs w:val="20"/>
          <w:lang w:val="it-IT"/>
        </w:rPr>
        <w:tab/>
      </w:r>
      <w:sdt>
        <w:sdtPr>
          <w:rPr>
            <w:rFonts w:ascii="Arial" w:hAnsi="Arial" w:cs="Arial"/>
            <w:color w:val="A6A6A6" w:themeColor="background1" w:themeShade="A6"/>
            <w:sz w:val="20"/>
            <w:szCs w:val="20"/>
            <w:lang w:val="it-IT"/>
          </w:rPr>
          <w:id w:val="34700707"/>
          <w:placeholder>
            <w:docPart w:val="0BF0380E9B1946378320DBAE95BFC643"/>
          </w:placeholder>
          <w:text/>
        </w:sdtPr>
        <w:sdtEndPr/>
        <w:sdtContent>
          <w:r w:rsidR="00362FDD">
            <w:rPr>
              <w:rFonts w:ascii="Arial" w:hAnsi="Arial" w:cs="Arial"/>
              <w:color w:val="A6A6A6" w:themeColor="background1" w:themeShade="A6"/>
              <w:sz w:val="20"/>
              <w:szCs w:val="20"/>
              <w:lang w:val="it-IT"/>
            </w:rPr>
            <w:t>clicca qui</w:t>
          </w:r>
        </w:sdtContent>
      </w:sdt>
    </w:p>
    <w:p w14:paraId="48C2C735" w14:textId="77777777" w:rsidR="00C43323" w:rsidRDefault="00C43323" w:rsidP="00C43323">
      <w:pPr>
        <w:tabs>
          <w:tab w:val="left" w:pos="5103"/>
        </w:tabs>
        <w:jc w:val="both"/>
        <w:rPr>
          <w:rFonts w:ascii="Arial" w:hAnsi="Arial" w:cs="Arial"/>
          <w:sz w:val="20"/>
          <w:szCs w:val="20"/>
          <w:lang w:val="it-IT"/>
        </w:rPr>
      </w:pPr>
    </w:p>
    <w:p w14:paraId="73611B43" w14:textId="77777777" w:rsidR="00C43323" w:rsidRPr="00C43323" w:rsidRDefault="00C43323" w:rsidP="00C43323">
      <w:pPr>
        <w:tabs>
          <w:tab w:val="left" w:pos="5103"/>
        </w:tabs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ab/>
      </w:r>
      <w:r w:rsidRPr="00C43323">
        <w:rPr>
          <w:rFonts w:ascii="Arial" w:hAnsi="Arial" w:cs="Arial"/>
          <w:sz w:val="20"/>
          <w:szCs w:val="20"/>
          <w:lang w:val="it-IT"/>
        </w:rPr>
        <w:t>_________________________________</w:t>
      </w:r>
    </w:p>
    <w:p w14:paraId="6F5FBF77" w14:textId="77777777" w:rsidR="00C43323" w:rsidRPr="00C43323" w:rsidRDefault="00C43323" w:rsidP="00C43323">
      <w:pPr>
        <w:tabs>
          <w:tab w:val="left" w:pos="5103"/>
        </w:tabs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ab/>
      </w:r>
      <w:r w:rsidRPr="00C43323">
        <w:rPr>
          <w:rFonts w:ascii="Arial" w:hAnsi="Arial" w:cs="Arial"/>
          <w:sz w:val="20"/>
          <w:szCs w:val="20"/>
          <w:lang w:val="it-IT"/>
        </w:rPr>
        <w:t>Firma del richiedente</w:t>
      </w:r>
    </w:p>
    <w:p w14:paraId="47412840" w14:textId="77777777" w:rsidR="00E20912" w:rsidRDefault="00E20912" w:rsidP="00C43323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29B1E802" w14:textId="77777777" w:rsidR="00C43323" w:rsidRDefault="00E20912" w:rsidP="00C43323">
      <w:pPr>
        <w:jc w:val="both"/>
        <w:rPr>
          <w:rFonts w:ascii="Arial" w:hAnsi="Arial" w:cs="Arial"/>
          <w:sz w:val="20"/>
          <w:szCs w:val="20"/>
          <w:lang w:val="it-IT"/>
        </w:rPr>
      </w:pPr>
      <w:r w:rsidRPr="00E20912">
        <w:rPr>
          <w:rFonts w:ascii="Arial" w:hAnsi="Arial" w:cs="Arial"/>
          <w:sz w:val="20"/>
          <w:szCs w:val="20"/>
          <w:lang w:val="it-IT"/>
        </w:rPr>
        <w:t>I dati ottenuti con la richiesta vengono inviati per posta alla persona richiedente.</w:t>
      </w:r>
    </w:p>
    <w:p w14:paraId="291E5684" w14:textId="77777777" w:rsidR="00E20912" w:rsidRPr="00C43323" w:rsidRDefault="00E20912" w:rsidP="00C43323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0BE9CBDD" w14:textId="77777777" w:rsidR="00C43323" w:rsidRPr="00C43323" w:rsidRDefault="00C43323" w:rsidP="00C43323">
      <w:pPr>
        <w:jc w:val="both"/>
        <w:rPr>
          <w:rFonts w:ascii="Arial" w:hAnsi="Arial" w:cs="Arial"/>
          <w:sz w:val="20"/>
          <w:szCs w:val="20"/>
          <w:u w:val="single"/>
          <w:lang w:val="it-IT"/>
        </w:rPr>
      </w:pPr>
      <w:r w:rsidRPr="00C43323">
        <w:rPr>
          <w:rFonts w:ascii="Arial" w:hAnsi="Arial" w:cs="Arial"/>
          <w:sz w:val="20"/>
          <w:szCs w:val="20"/>
          <w:u w:val="single"/>
          <w:lang w:val="it-IT"/>
        </w:rPr>
        <w:t>Allegare:</w:t>
      </w:r>
    </w:p>
    <w:p w14:paraId="233EA2D2" w14:textId="77777777" w:rsidR="00C43323" w:rsidRPr="00C43323" w:rsidRDefault="00A54BED" w:rsidP="00C43323">
      <w:pPr>
        <w:jc w:val="both"/>
        <w:rPr>
          <w:rFonts w:ascii="Arial" w:hAnsi="Arial" w:cs="Arial"/>
          <w:sz w:val="20"/>
          <w:szCs w:val="20"/>
          <w:lang w:val="it-IT"/>
        </w:rPr>
      </w:pPr>
      <w:sdt>
        <w:sdtPr>
          <w:rPr>
            <w:rFonts w:ascii="Arial" w:hAnsi="Arial" w:cs="Arial"/>
            <w:sz w:val="20"/>
            <w:szCs w:val="20"/>
            <w:lang w:val="it-IT"/>
          </w:rPr>
          <w:id w:val="1495760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DD">
            <w:rPr>
              <w:rFonts w:ascii="MS Gothic" w:eastAsia="MS Gothic" w:hAnsi="MS Gothic" w:cs="Arial" w:hint="eastAsia"/>
              <w:sz w:val="20"/>
              <w:szCs w:val="20"/>
              <w:lang w:val="it-IT"/>
            </w:rPr>
            <w:t>☐</w:t>
          </w:r>
        </w:sdtContent>
      </w:sdt>
      <w:r w:rsidR="00C43323" w:rsidRPr="00C43323">
        <w:rPr>
          <w:rFonts w:ascii="Arial" w:hAnsi="Arial" w:cs="Arial"/>
          <w:sz w:val="20"/>
          <w:szCs w:val="20"/>
          <w:lang w:val="it-IT"/>
        </w:rPr>
        <w:t xml:space="preserve"> Copia del passaporto/carta d’identità è allegata.</w:t>
      </w:r>
    </w:p>
    <w:p w14:paraId="34F91B58" w14:textId="77777777" w:rsidR="00E20912" w:rsidRDefault="00E20912" w:rsidP="00B44762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539ADCA1" w14:textId="77777777" w:rsidR="00196AFA" w:rsidRPr="00E20912" w:rsidRDefault="00E20912" w:rsidP="00B44762">
      <w:pPr>
        <w:jc w:val="both"/>
        <w:rPr>
          <w:lang w:val="it-IT"/>
        </w:rPr>
      </w:pPr>
      <w:r w:rsidRPr="00E20912">
        <w:rPr>
          <w:rFonts w:ascii="Arial" w:hAnsi="Arial" w:cs="Arial"/>
          <w:sz w:val="20"/>
          <w:szCs w:val="20"/>
          <w:lang w:val="it-IT"/>
        </w:rPr>
        <w:t xml:space="preserve">Si prega di inviare la richiesta di con rispettivo allegato all'indirizzo </w:t>
      </w:r>
      <w:hyperlink r:id="rId6" w:history="1">
        <w:r w:rsidR="002373BD" w:rsidRPr="008A5740">
          <w:rPr>
            <w:rStyle w:val="Hyperlink"/>
            <w:rFonts w:ascii="Arial" w:hAnsi="Arial" w:cs="Arial"/>
            <w:sz w:val="20"/>
            <w:szCs w:val="20"/>
            <w:lang w:val="it-IT"/>
          </w:rPr>
          <w:t>privacy@</w:t>
        </w:r>
      </w:hyperlink>
      <w:r w:rsidR="002373BD">
        <w:rPr>
          <w:rStyle w:val="Hyperlink"/>
          <w:rFonts w:ascii="Arial" w:hAnsi="Arial" w:cs="Arial"/>
          <w:sz w:val="20"/>
          <w:szCs w:val="20"/>
          <w:lang w:val="it-IT"/>
        </w:rPr>
        <w:t>leitner.com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</w:p>
    <w:sectPr w:rsidR="00196AFA" w:rsidRPr="00E20912" w:rsidSect="00B44762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B70DE8" w14:textId="77777777" w:rsidR="00B44762" w:rsidRDefault="00B44762" w:rsidP="00B44762">
      <w:pPr>
        <w:spacing w:after="0" w:line="240" w:lineRule="auto"/>
      </w:pPr>
      <w:r>
        <w:separator/>
      </w:r>
    </w:p>
  </w:endnote>
  <w:endnote w:type="continuationSeparator" w:id="0">
    <w:p w14:paraId="6F9D2FC8" w14:textId="77777777" w:rsidR="00B44762" w:rsidRDefault="00B44762" w:rsidP="00B44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331A3" w14:textId="77777777" w:rsidR="00474D28" w:rsidRPr="00B44762" w:rsidRDefault="002373BD" w:rsidP="00B44762">
    <w:pPr>
      <w:pStyle w:val="Fuzeile"/>
      <w:ind w:right="70"/>
      <w:jc w:val="right"/>
      <w:rPr>
        <w:color w:val="808080" w:themeColor="background1" w:themeShade="80"/>
        <w:sz w:val="24"/>
      </w:rPr>
    </w:pPr>
    <w:r>
      <w:rPr>
        <w:rFonts w:ascii="Arial" w:hAnsi="Arial" w:cs="Arial"/>
        <w:color w:val="808080" w:themeColor="background1" w:themeShade="80"/>
        <w:sz w:val="16"/>
        <w:szCs w:val="14"/>
      </w:rPr>
      <w:t>LEITNER</w:t>
    </w:r>
    <w:r w:rsidR="0063453B" w:rsidRPr="00B44762">
      <w:rPr>
        <w:rFonts w:ascii="Arial" w:hAnsi="Arial" w:cs="Arial"/>
        <w:color w:val="808080" w:themeColor="background1" w:themeShade="80"/>
        <w:sz w:val="16"/>
        <w:szCs w:val="14"/>
      </w:rPr>
      <w:t xml:space="preserve"> </w:t>
    </w:r>
    <w:r w:rsidR="00362FDD">
      <w:rPr>
        <w:rFonts w:ascii="Arial" w:hAnsi="Arial" w:cs="Arial"/>
        <w:color w:val="808080" w:themeColor="background1" w:themeShade="80"/>
        <w:sz w:val="16"/>
        <w:szCs w:val="14"/>
      </w:rPr>
      <w:t>SPA</w:t>
    </w:r>
    <w:r w:rsidR="0063453B" w:rsidRPr="00B44762">
      <w:rPr>
        <w:rFonts w:ascii="Arial" w:hAnsi="Arial" w:cs="Arial"/>
        <w:color w:val="808080" w:themeColor="background1" w:themeShade="80"/>
        <w:sz w:val="16"/>
        <w:szCs w:val="14"/>
      </w:rPr>
      <w:t xml:space="preserve"> –</w:t>
    </w:r>
    <w:r w:rsidR="00C223FB">
      <w:rPr>
        <w:rFonts w:ascii="Arial" w:hAnsi="Arial" w:cs="Arial"/>
        <w:color w:val="808080" w:themeColor="background1" w:themeShade="80"/>
        <w:sz w:val="16"/>
        <w:szCs w:val="14"/>
      </w:rPr>
      <w:t xml:space="preserve"> </w:t>
    </w:r>
    <w:r w:rsidR="0063453B" w:rsidRPr="00B44762">
      <w:rPr>
        <w:rFonts w:ascii="Arial" w:hAnsi="Arial" w:cs="Arial"/>
        <w:color w:val="808080" w:themeColor="background1" w:themeShade="80"/>
        <w:sz w:val="16"/>
        <w:szCs w:val="14"/>
      </w:rPr>
      <w:t>2018</w:t>
    </w:r>
    <w:r w:rsidR="0063453B" w:rsidRPr="00B44762">
      <w:rPr>
        <w:rFonts w:ascii="Arial" w:hAnsi="Arial" w:cs="Arial"/>
        <w:color w:val="808080" w:themeColor="background1" w:themeShade="80"/>
        <w:sz w:val="16"/>
        <w:szCs w:val="14"/>
      </w:rPr>
      <w:tab/>
    </w:r>
    <w:r w:rsidR="0063453B" w:rsidRPr="00B44762">
      <w:rPr>
        <w:rFonts w:ascii="Arial" w:hAnsi="Arial" w:cs="Arial"/>
        <w:color w:val="808080" w:themeColor="background1" w:themeShade="80"/>
        <w:sz w:val="16"/>
        <w:szCs w:val="14"/>
      </w:rPr>
      <w:tab/>
      <w:t>Pa</w:t>
    </w:r>
    <w:r w:rsidR="00362FDD">
      <w:rPr>
        <w:rFonts w:ascii="Arial" w:hAnsi="Arial" w:cs="Arial"/>
        <w:color w:val="808080" w:themeColor="background1" w:themeShade="80"/>
        <w:sz w:val="16"/>
        <w:szCs w:val="14"/>
      </w:rPr>
      <w:t>gina</w:t>
    </w:r>
    <w:r w:rsidR="0063453B" w:rsidRPr="00B44762">
      <w:rPr>
        <w:rFonts w:ascii="Arial" w:hAnsi="Arial" w:cs="Arial"/>
        <w:color w:val="808080" w:themeColor="background1" w:themeShade="80"/>
        <w:sz w:val="16"/>
        <w:szCs w:val="14"/>
      </w:rPr>
      <w:t xml:space="preserve">   </w:t>
    </w:r>
    <w:r w:rsidR="0063453B" w:rsidRPr="00B44762">
      <w:rPr>
        <w:rFonts w:ascii="Arial" w:hAnsi="Arial" w:cs="Arial"/>
        <w:color w:val="808080" w:themeColor="background1" w:themeShade="80"/>
        <w:sz w:val="16"/>
        <w:szCs w:val="14"/>
      </w:rPr>
      <w:fldChar w:fldCharType="begin"/>
    </w:r>
    <w:r w:rsidR="0063453B" w:rsidRPr="00B44762">
      <w:rPr>
        <w:rFonts w:ascii="Arial" w:hAnsi="Arial" w:cs="Arial"/>
        <w:color w:val="808080" w:themeColor="background1" w:themeShade="80"/>
        <w:sz w:val="16"/>
        <w:szCs w:val="14"/>
      </w:rPr>
      <w:instrText xml:space="preserve">PAGE </w:instrText>
    </w:r>
    <w:r w:rsidR="0063453B" w:rsidRPr="00B44762">
      <w:rPr>
        <w:rFonts w:ascii="Arial" w:hAnsi="Arial" w:cs="Arial"/>
        <w:color w:val="808080" w:themeColor="background1" w:themeShade="80"/>
        <w:sz w:val="16"/>
        <w:szCs w:val="14"/>
      </w:rPr>
      <w:fldChar w:fldCharType="separate"/>
    </w:r>
    <w:r w:rsidR="00527F7F">
      <w:rPr>
        <w:rFonts w:ascii="Arial" w:hAnsi="Arial" w:cs="Arial"/>
        <w:noProof/>
        <w:color w:val="808080" w:themeColor="background1" w:themeShade="80"/>
        <w:sz w:val="16"/>
        <w:szCs w:val="14"/>
      </w:rPr>
      <w:t>1</w:t>
    </w:r>
    <w:r w:rsidR="0063453B" w:rsidRPr="00B44762">
      <w:rPr>
        <w:rFonts w:ascii="Arial" w:hAnsi="Arial" w:cs="Arial"/>
        <w:color w:val="808080" w:themeColor="background1" w:themeShade="80"/>
        <w:sz w:val="16"/>
        <w:szCs w:val="14"/>
      </w:rPr>
      <w:fldChar w:fldCharType="end"/>
    </w:r>
    <w:r w:rsidR="0063453B" w:rsidRPr="00B44762">
      <w:rPr>
        <w:rFonts w:ascii="Arial" w:hAnsi="Arial" w:cs="Arial"/>
        <w:color w:val="808080" w:themeColor="background1" w:themeShade="80"/>
        <w:sz w:val="16"/>
        <w:szCs w:val="14"/>
      </w:rPr>
      <w:t>/</w:t>
    </w:r>
    <w:r w:rsidR="0063453B" w:rsidRPr="00B44762">
      <w:rPr>
        <w:rStyle w:val="Seitenzahl"/>
        <w:rFonts w:ascii="Arial" w:hAnsi="Arial" w:cs="Arial"/>
        <w:color w:val="808080" w:themeColor="background1" w:themeShade="80"/>
        <w:sz w:val="16"/>
        <w:szCs w:val="14"/>
      </w:rPr>
      <w:fldChar w:fldCharType="begin"/>
    </w:r>
    <w:r w:rsidR="0063453B" w:rsidRPr="00B44762">
      <w:rPr>
        <w:rStyle w:val="Seitenzahl"/>
        <w:rFonts w:ascii="Arial" w:hAnsi="Arial" w:cs="Arial"/>
        <w:color w:val="808080" w:themeColor="background1" w:themeShade="80"/>
        <w:sz w:val="16"/>
        <w:szCs w:val="14"/>
      </w:rPr>
      <w:instrText xml:space="preserve"> NUMPAGES </w:instrText>
    </w:r>
    <w:r w:rsidR="0063453B" w:rsidRPr="00B44762">
      <w:rPr>
        <w:rStyle w:val="Seitenzahl"/>
        <w:rFonts w:ascii="Arial" w:hAnsi="Arial" w:cs="Arial"/>
        <w:color w:val="808080" w:themeColor="background1" w:themeShade="80"/>
        <w:sz w:val="16"/>
        <w:szCs w:val="14"/>
      </w:rPr>
      <w:fldChar w:fldCharType="separate"/>
    </w:r>
    <w:r w:rsidR="00527F7F">
      <w:rPr>
        <w:rStyle w:val="Seitenzahl"/>
        <w:rFonts w:ascii="Arial" w:hAnsi="Arial" w:cs="Arial"/>
        <w:noProof/>
        <w:color w:val="808080" w:themeColor="background1" w:themeShade="80"/>
        <w:sz w:val="16"/>
        <w:szCs w:val="14"/>
      </w:rPr>
      <w:t>2</w:t>
    </w:r>
    <w:r w:rsidR="0063453B" w:rsidRPr="00B44762">
      <w:rPr>
        <w:rStyle w:val="Seitenzahl"/>
        <w:rFonts w:ascii="Arial" w:hAnsi="Arial" w:cs="Arial"/>
        <w:color w:val="808080" w:themeColor="background1" w:themeShade="80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A3F94E" w14:textId="77777777" w:rsidR="00B44762" w:rsidRDefault="00B44762" w:rsidP="00B44762">
      <w:pPr>
        <w:spacing w:after="0" w:line="240" w:lineRule="auto"/>
      </w:pPr>
      <w:r>
        <w:separator/>
      </w:r>
    </w:p>
  </w:footnote>
  <w:footnote w:type="continuationSeparator" w:id="0">
    <w:p w14:paraId="129FFCEF" w14:textId="77777777" w:rsidR="00B44762" w:rsidRDefault="00B44762" w:rsidP="00B44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F1B2D4" w14:textId="617BD1B5" w:rsidR="003C62A6" w:rsidRPr="00E20912" w:rsidRDefault="00A54BED" w:rsidP="00B44762">
    <w:pPr>
      <w:pStyle w:val="Kopfzeile"/>
      <w:rPr>
        <w:rFonts w:ascii="Arial" w:hAnsi="Arial" w:cs="Arial"/>
        <w:b/>
        <w:color w:val="808080" w:themeColor="background1" w:themeShade="80"/>
        <w:sz w:val="24"/>
        <w:szCs w:val="28"/>
        <w:lang w:val="it-IT"/>
      </w:rPr>
    </w:pPr>
    <w:r>
      <w:rPr>
        <w:rFonts w:ascii="Arial" w:hAnsi="Arial" w:cs="Arial"/>
        <w:b/>
        <w:noProof/>
        <w:color w:val="808080" w:themeColor="background1" w:themeShade="80"/>
        <w:sz w:val="24"/>
        <w:szCs w:val="28"/>
        <w:lang w:val="it-IT"/>
      </w:rPr>
      <w:drawing>
        <wp:anchor distT="0" distB="0" distL="114300" distR="114300" simplePos="0" relativeHeight="251659264" behindDoc="0" locked="0" layoutInCell="1" allowOverlap="1" wp14:anchorId="5D941EBD" wp14:editId="6BA2D96B">
          <wp:simplePos x="0" y="0"/>
          <wp:positionH relativeFrom="column">
            <wp:posOffset>4812665</wp:posOffset>
          </wp:positionH>
          <wp:positionV relativeFrom="paragraph">
            <wp:posOffset>-69850</wp:posOffset>
          </wp:positionV>
          <wp:extent cx="1623695" cy="271145"/>
          <wp:effectExtent l="0" t="0" r="0" b="0"/>
          <wp:wrapSquare wrapText="bothSides"/>
          <wp:docPr id="2" name="Grafik 2" descr="Ein Bild, das Text, Schild, Monitor, Bildschir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Schild, Monitor, Bildschirm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695" cy="271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3323" w:rsidRPr="00E20912">
      <w:rPr>
        <w:rFonts w:ascii="Arial" w:hAnsi="Arial" w:cs="Arial"/>
        <w:b/>
        <w:color w:val="808080" w:themeColor="background1" w:themeShade="80"/>
        <w:sz w:val="24"/>
        <w:szCs w:val="28"/>
        <w:lang w:val="it-IT"/>
      </w:rPr>
      <w:t>Modulo</w:t>
    </w:r>
    <w:r w:rsidR="00C223FB" w:rsidRPr="00E20912">
      <w:rPr>
        <w:rFonts w:ascii="Arial" w:hAnsi="Arial" w:cs="Arial"/>
        <w:b/>
        <w:color w:val="808080" w:themeColor="background1" w:themeShade="80"/>
        <w:sz w:val="24"/>
        <w:szCs w:val="28"/>
        <w:lang w:val="it-IT"/>
      </w:rPr>
      <w:t xml:space="preserve"> </w:t>
    </w:r>
    <w:r w:rsidR="0063453B" w:rsidRPr="00E20912">
      <w:rPr>
        <w:rFonts w:ascii="Arial" w:hAnsi="Arial" w:cs="Arial"/>
        <w:b/>
        <w:color w:val="808080" w:themeColor="background1" w:themeShade="80"/>
        <w:sz w:val="24"/>
        <w:szCs w:val="28"/>
        <w:lang w:val="it-IT"/>
      </w:rPr>
      <w:t xml:space="preserve">– </w:t>
    </w:r>
  </w:p>
  <w:p w14:paraId="006629FD" w14:textId="77777777" w:rsidR="00E20912" w:rsidRPr="00E20912" w:rsidRDefault="00E20912" w:rsidP="00B44762">
    <w:pPr>
      <w:pStyle w:val="Kopfzeile"/>
      <w:rPr>
        <w:rFonts w:ascii="Arial" w:hAnsi="Arial" w:cs="Arial"/>
        <w:b/>
        <w:color w:val="808080" w:themeColor="background1" w:themeShade="80"/>
        <w:sz w:val="24"/>
        <w:szCs w:val="28"/>
        <w:lang w:val="it-IT"/>
      </w:rPr>
    </w:pPr>
  </w:p>
  <w:p w14:paraId="6A658083" w14:textId="77777777" w:rsidR="00E20912" w:rsidRDefault="00E20912" w:rsidP="00C43323">
    <w:pPr>
      <w:pStyle w:val="Kopfzeile"/>
      <w:rPr>
        <w:rFonts w:ascii="Arial" w:hAnsi="Arial" w:cs="Arial"/>
        <w:b/>
        <w:caps/>
        <w:color w:val="808080" w:themeColor="background1" w:themeShade="80"/>
        <w:sz w:val="24"/>
        <w:szCs w:val="28"/>
        <w:lang w:val="it-IT"/>
      </w:rPr>
    </w:pPr>
    <w:r w:rsidRPr="00E20912">
      <w:rPr>
        <w:rFonts w:ascii="Arial" w:hAnsi="Arial" w:cs="Arial"/>
        <w:b/>
        <w:caps/>
        <w:color w:val="808080" w:themeColor="background1" w:themeShade="80"/>
        <w:sz w:val="24"/>
        <w:szCs w:val="28"/>
        <w:lang w:val="it-IT"/>
      </w:rPr>
      <w:t>Restrizione/opposizione/revoca/</w:t>
    </w:r>
  </w:p>
  <w:p w14:paraId="530004DF" w14:textId="77777777" w:rsidR="006C54C1" w:rsidRPr="00E20912" w:rsidRDefault="00E20912" w:rsidP="00C43323">
    <w:pPr>
      <w:pStyle w:val="Kopfzeile"/>
      <w:rPr>
        <w:rFonts w:ascii="Arial" w:hAnsi="Arial" w:cs="Arial"/>
        <w:b/>
        <w:sz w:val="24"/>
        <w:szCs w:val="28"/>
        <w:lang w:val="it-IT"/>
      </w:rPr>
    </w:pPr>
    <w:r w:rsidRPr="00E20912">
      <w:rPr>
        <w:rFonts w:ascii="Arial" w:hAnsi="Arial" w:cs="Arial"/>
        <w:b/>
        <w:caps/>
        <w:color w:val="808080" w:themeColor="background1" w:themeShade="80"/>
        <w:sz w:val="24"/>
        <w:szCs w:val="28"/>
        <w:lang w:val="it-IT"/>
      </w:rPr>
      <w:t>correzione/cancellazione dei dati personali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762"/>
    <w:rsid w:val="002373BD"/>
    <w:rsid w:val="00362FDD"/>
    <w:rsid w:val="00527F7F"/>
    <w:rsid w:val="0063453B"/>
    <w:rsid w:val="00744656"/>
    <w:rsid w:val="008E4BA4"/>
    <w:rsid w:val="009B6B30"/>
    <w:rsid w:val="00A54BED"/>
    <w:rsid w:val="00B44762"/>
    <w:rsid w:val="00C223FB"/>
    <w:rsid w:val="00C43323"/>
    <w:rsid w:val="00D0565F"/>
    <w:rsid w:val="00E2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D8C7F33"/>
  <w15:chartTrackingRefBased/>
  <w15:docId w15:val="{739F3610-5B84-44C3-9B89-F5E3B86C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4762"/>
    <w:rPr>
      <w:rFonts w:eastAsiaTheme="minorHAnsi"/>
      <w:lang w:val="de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44762"/>
    <w:rPr>
      <w:color w:val="808080"/>
    </w:rPr>
  </w:style>
  <w:style w:type="paragraph" w:styleId="Kopfzeile">
    <w:name w:val="header"/>
    <w:basedOn w:val="Standard"/>
    <w:link w:val="KopfzeileZchn"/>
    <w:unhideWhenUsed/>
    <w:rsid w:val="00B44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4762"/>
    <w:rPr>
      <w:rFonts w:eastAsiaTheme="minorHAnsi"/>
      <w:lang w:val="de-CH" w:eastAsia="en-US"/>
    </w:rPr>
  </w:style>
  <w:style w:type="paragraph" w:styleId="Fuzeile">
    <w:name w:val="footer"/>
    <w:basedOn w:val="Standard"/>
    <w:link w:val="FuzeileZchn"/>
    <w:unhideWhenUsed/>
    <w:rsid w:val="00B44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4762"/>
    <w:rPr>
      <w:rFonts w:eastAsiaTheme="minorHAnsi"/>
      <w:lang w:val="de-CH" w:eastAsia="en-US"/>
    </w:rPr>
  </w:style>
  <w:style w:type="character" w:styleId="Seitenzahl">
    <w:name w:val="page number"/>
    <w:basedOn w:val="Absatz-Standardschriftart"/>
    <w:rsid w:val="00B44762"/>
  </w:style>
  <w:style w:type="character" w:styleId="Hyperlink">
    <w:name w:val="Hyperlink"/>
    <w:basedOn w:val="Absatz-Standardschriftart"/>
    <w:uiPriority w:val="99"/>
    <w:unhideWhenUsed/>
    <w:rsid w:val="00E209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vacy@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A0DF475377A4FA69DA58D51692312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E50206-46A8-4406-8EBD-B94D059FEAAC}"/>
      </w:docPartPr>
      <w:docPartBody>
        <w:p w:rsidR="00D83CFE" w:rsidRDefault="00A3728A" w:rsidP="00A3728A">
          <w:pPr>
            <w:pStyle w:val="2A0DF475377A4FA69DA58D51692312A2"/>
          </w:pPr>
          <w:r w:rsidRPr="006B5D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D5B80AEDE94073A478EF9F378DD8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27CC3E-EF10-44E1-9B67-FF2808C74805}"/>
      </w:docPartPr>
      <w:docPartBody>
        <w:p w:rsidR="00D83CFE" w:rsidRDefault="00A3728A" w:rsidP="00A3728A">
          <w:pPr>
            <w:pStyle w:val="F0D5B80AEDE94073A478EF9F378DD819"/>
          </w:pPr>
          <w:r w:rsidRPr="006B5D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4D5A146BC14461AB461294D64CD4A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B06713-BA19-4891-9294-453C63A114EE}"/>
      </w:docPartPr>
      <w:docPartBody>
        <w:p w:rsidR="00D83CFE" w:rsidRDefault="00A3728A" w:rsidP="00A3728A">
          <w:pPr>
            <w:pStyle w:val="64D5A146BC14461AB461294D64CD4A63"/>
          </w:pPr>
          <w:r w:rsidRPr="006B5D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1B9CC44974432594B74B7E757F03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E42EBC-DD1B-4CD9-B1EC-1BE8E8C2C8D6}"/>
      </w:docPartPr>
      <w:docPartBody>
        <w:p w:rsidR="00D83CFE" w:rsidRDefault="00A3728A" w:rsidP="00A3728A">
          <w:pPr>
            <w:pStyle w:val="B91B9CC44974432594B74B7E757F03FF"/>
          </w:pPr>
          <w:r w:rsidRPr="006B5D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EF098DB361844349971A88F79D052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9F180E-C3DC-4C3F-B1FD-ECF0BEEF5229}"/>
      </w:docPartPr>
      <w:docPartBody>
        <w:p w:rsidR="00D83CFE" w:rsidRDefault="00A3728A" w:rsidP="00A3728A">
          <w:pPr>
            <w:pStyle w:val="0EF098DB361844349971A88F79D0525A"/>
          </w:pPr>
          <w:r w:rsidRPr="006B5D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8C202DFB2B84BF6833F86B4620F53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5A666-C14F-49B1-BA0E-26DED4A0D5FB}"/>
      </w:docPartPr>
      <w:docPartBody>
        <w:p w:rsidR="00D83CFE" w:rsidRDefault="00A3728A" w:rsidP="00A3728A">
          <w:pPr>
            <w:pStyle w:val="38C202DFB2B84BF6833F86B4620F53E5"/>
          </w:pPr>
          <w:r w:rsidRPr="006B5D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F3727DD248417A97257A0B9B9131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0E35A8-B93D-4FCE-9D2F-5C39F8D3EC16}"/>
      </w:docPartPr>
      <w:docPartBody>
        <w:p w:rsidR="00D83CFE" w:rsidRDefault="00A3728A" w:rsidP="00A3728A">
          <w:pPr>
            <w:pStyle w:val="B9F3727DD248417A97257A0B9B9131A4"/>
          </w:pPr>
          <w:r w:rsidRPr="006B5D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C340C8C9354C0BB7979B0B30C2B7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1D2384-D3F0-4FD5-987F-55E0A79F31F2}"/>
      </w:docPartPr>
      <w:docPartBody>
        <w:p w:rsidR="00D83CFE" w:rsidRDefault="00A3728A" w:rsidP="00A3728A">
          <w:pPr>
            <w:pStyle w:val="DEC340C8C9354C0BB7979B0B30C2B76E"/>
          </w:pPr>
          <w:r w:rsidRPr="006B5D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862D88CCA69461DB10F2862C127E2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1BAD3F-739D-4D14-94B1-157555F687BA}"/>
      </w:docPartPr>
      <w:docPartBody>
        <w:p w:rsidR="00D83CFE" w:rsidRDefault="00A3728A" w:rsidP="00A3728A">
          <w:pPr>
            <w:pStyle w:val="C862D88CCA69461DB10F2862C127E274"/>
          </w:pPr>
          <w:r w:rsidRPr="006B5D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F0380E9B1946378320DBAE95BFC6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F0A262-927E-4EFA-820D-2390E0AC52F4}"/>
      </w:docPartPr>
      <w:docPartBody>
        <w:p w:rsidR="00D83CFE" w:rsidRDefault="00A3728A" w:rsidP="00A3728A">
          <w:pPr>
            <w:pStyle w:val="0BF0380E9B1946378320DBAE95BFC643"/>
          </w:pPr>
          <w:r w:rsidRPr="006B5D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D54DB032E204A0D9B486F5E7ACDDF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8AEA4E-EB3A-4521-8BF8-90B01D7C3BFC}"/>
      </w:docPartPr>
      <w:docPartBody>
        <w:p w:rsidR="00667C02" w:rsidRDefault="00D83CFE" w:rsidP="00D83CFE">
          <w:pPr>
            <w:pStyle w:val="2D54DB032E204A0D9B486F5E7ACDDF5D"/>
          </w:pPr>
          <w:r w:rsidRPr="006B5D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22FEFACC7B409DB0FADD068838B1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D27C8D-690D-4158-973E-295BF16BEF03}"/>
      </w:docPartPr>
      <w:docPartBody>
        <w:p w:rsidR="00667C02" w:rsidRDefault="00D83CFE" w:rsidP="00D83CFE">
          <w:pPr>
            <w:pStyle w:val="6322FEFACC7B409DB0FADD068838B159"/>
          </w:pPr>
          <w:r w:rsidRPr="006B5D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C39C8B5B0647FE98671714061874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DD30C3-CF2E-49E9-BABF-BB9E30C65A4B}"/>
      </w:docPartPr>
      <w:docPartBody>
        <w:p w:rsidR="00667C02" w:rsidRDefault="00D83CFE" w:rsidP="00D83CFE">
          <w:pPr>
            <w:pStyle w:val="5FC39C8B5B0647FE9867171406187498"/>
          </w:pPr>
          <w:r w:rsidRPr="006B5D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E76426530184A57BAF2A74A340421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32B77B-1B28-4274-8F65-51FE5F45F9DB}"/>
      </w:docPartPr>
      <w:docPartBody>
        <w:p w:rsidR="00667C02" w:rsidRDefault="00D83CFE" w:rsidP="00D83CFE">
          <w:pPr>
            <w:pStyle w:val="FE76426530184A57BAF2A74A340421E9"/>
          </w:pPr>
          <w:r w:rsidRPr="006B5D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913E7902CC549FB8460F7A013E3FE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547472-7384-4D36-899B-1CC1DC629D48}"/>
      </w:docPartPr>
      <w:docPartBody>
        <w:p w:rsidR="00667C02" w:rsidRDefault="00D83CFE" w:rsidP="00D83CFE">
          <w:pPr>
            <w:pStyle w:val="E913E7902CC549FB8460F7A013E3FE4E"/>
          </w:pPr>
          <w:r w:rsidRPr="006B5D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CA47FC179654559AF3C7A38215902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F26611-24E4-458C-8930-C30464D88E4A}"/>
      </w:docPartPr>
      <w:docPartBody>
        <w:p w:rsidR="00667C02" w:rsidRDefault="00D83CFE" w:rsidP="00D83CFE">
          <w:pPr>
            <w:pStyle w:val="7CA47FC179654559AF3C7A38215902C7"/>
          </w:pPr>
          <w:r w:rsidRPr="006B5DC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829"/>
    <w:rsid w:val="00667C02"/>
    <w:rsid w:val="00922A84"/>
    <w:rsid w:val="00A3728A"/>
    <w:rsid w:val="00AA6829"/>
    <w:rsid w:val="00D8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83CFE"/>
    <w:rPr>
      <w:color w:val="808080"/>
    </w:rPr>
  </w:style>
  <w:style w:type="paragraph" w:customStyle="1" w:styleId="DC1A5627B4354F48815F58489E720A78">
    <w:name w:val="DC1A5627B4354F48815F58489E720A78"/>
    <w:rsid w:val="00AA6829"/>
  </w:style>
  <w:style w:type="paragraph" w:customStyle="1" w:styleId="642E776FBDC44FF191CD069BE7B726F8">
    <w:name w:val="642E776FBDC44FF191CD069BE7B726F8"/>
    <w:rsid w:val="00AA6829"/>
  </w:style>
  <w:style w:type="paragraph" w:customStyle="1" w:styleId="291BC311B081403698B84C71183226CB">
    <w:name w:val="291BC311B081403698B84C71183226CB"/>
    <w:rsid w:val="00AA6829"/>
  </w:style>
  <w:style w:type="paragraph" w:customStyle="1" w:styleId="72222460DFBA4A309DF3972A4B6A0935">
    <w:name w:val="72222460DFBA4A309DF3972A4B6A0935"/>
    <w:rsid w:val="00AA6829"/>
  </w:style>
  <w:style w:type="paragraph" w:customStyle="1" w:styleId="F9A61B5B89844FBBBD94AFD48F87EE3B">
    <w:name w:val="F9A61B5B89844FBBBD94AFD48F87EE3B"/>
    <w:rsid w:val="00AA6829"/>
  </w:style>
  <w:style w:type="paragraph" w:customStyle="1" w:styleId="07B50E73530F46D69372AAAA36D98C61">
    <w:name w:val="07B50E73530F46D69372AAAA36D98C61"/>
    <w:rsid w:val="00AA6829"/>
  </w:style>
  <w:style w:type="paragraph" w:customStyle="1" w:styleId="AAEF1264DF8C4E198D6E07A0FA622CEB">
    <w:name w:val="AAEF1264DF8C4E198D6E07A0FA622CEB"/>
    <w:rsid w:val="00AA6829"/>
  </w:style>
  <w:style w:type="paragraph" w:customStyle="1" w:styleId="782B9E195B9244C68308F373689E57E6">
    <w:name w:val="782B9E195B9244C68308F373689E57E6"/>
    <w:rsid w:val="00AA6829"/>
  </w:style>
  <w:style w:type="paragraph" w:customStyle="1" w:styleId="D78E8073F8524F8BA69A5F7FA9886386">
    <w:name w:val="D78E8073F8524F8BA69A5F7FA9886386"/>
    <w:rsid w:val="00AA6829"/>
  </w:style>
  <w:style w:type="paragraph" w:customStyle="1" w:styleId="67B36BE85FDC43C1A052F17EB22DF983">
    <w:name w:val="67B36BE85FDC43C1A052F17EB22DF983"/>
    <w:rsid w:val="00AA6829"/>
  </w:style>
  <w:style w:type="paragraph" w:customStyle="1" w:styleId="3A7411EBA1234C42A896ED60D008A0A0">
    <w:name w:val="3A7411EBA1234C42A896ED60D008A0A0"/>
    <w:rsid w:val="00AA6829"/>
  </w:style>
  <w:style w:type="paragraph" w:customStyle="1" w:styleId="357F434EF8D5486B906894DAB1D403BA">
    <w:name w:val="357F434EF8D5486B906894DAB1D403BA"/>
    <w:rsid w:val="00AA6829"/>
  </w:style>
  <w:style w:type="paragraph" w:customStyle="1" w:styleId="B9B4D9A3B09F4DB0B31D5C94F65E3048">
    <w:name w:val="B9B4D9A3B09F4DB0B31D5C94F65E3048"/>
    <w:rsid w:val="00AA6829"/>
  </w:style>
  <w:style w:type="paragraph" w:customStyle="1" w:styleId="3A8B3C5CEB6448BEAA9105C2D0196548">
    <w:name w:val="3A8B3C5CEB6448BEAA9105C2D0196548"/>
    <w:rsid w:val="00922A84"/>
  </w:style>
  <w:style w:type="paragraph" w:customStyle="1" w:styleId="DC2AE0C4B75545B9B7AEE36CBDA19454">
    <w:name w:val="DC2AE0C4B75545B9B7AEE36CBDA19454"/>
    <w:rsid w:val="00922A84"/>
  </w:style>
  <w:style w:type="paragraph" w:customStyle="1" w:styleId="8377E10B6335479BA497875493E1CC00">
    <w:name w:val="8377E10B6335479BA497875493E1CC00"/>
    <w:rsid w:val="00922A84"/>
  </w:style>
  <w:style w:type="paragraph" w:customStyle="1" w:styleId="22AF6A4BFFFE4F578B71040DF1BD0657">
    <w:name w:val="22AF6A4BFFFE4F578B71040DF1BD0657"/>
    <w:rsid w:val="00922A84"/>
  </w:style>
  <w:style w:type="paragraph" w:customStyle="1" w:styleId="C8C6F487D4DA48BCB78F6005B84AEF82">
    <w:name w:val="C8C6F487D4DA48BCB78F6005B84AEF82"/>
    <w:rsid w:val="00922A84"/>
  </w:style>
  <w:style w:type="paragraph" w:customStyle="1" w:styleId="7AB4AB433E3449F08851105957001EE0">
    <w:name w:val="7AB4AB433E3449F08851105957001EE0"/>
    <w:rsid w:val="00922A84"/>
  </w:style>
  <w:style w:type="paragraph" w:customStyle="1" w:styleId="8EC755E6C1CD40C6B4F14EA900F8FC02">
    <w:name w:val="8EC755E6C1CD40C6B4F14EA900F8FC02"/>
    <w:rsid w:val="00922A84"/>
  </w:style>
  <w:style w:type="paragraph" w:customStyle="1" w:styleId="71AE6C9EA25442E99F6C79DE4C0EA65B">
    <w:name w:val="71AE6C9EA25442E99F6C79DE4C0EA65B"/>
    <w:rsid w:val="00922A84"/>
  </w:style>
  <w:style w:type="paragraph" w:customStyle="1" w:styleId="00E424D90D8C4767AE238D3B5E54FBEE">
    <w:name w:val="00E424D90D8C4767AE238D3B5E54FBEE"/>
    <w:rsid w:val="00922A84"/>
  </w:style>
  <w:style w:type="paragraph" w:customStyle="1" w:styleId="D774E48B3774481ABC8BB84F0CA1D473">
    <w:name w:val="D774E48B3774481ABC8BB84F0CA1D473"/>
    <w:rsid w:val="00922A84"/>
  </w:style>
  <w:style w:type="paragraph" w:customStyle="1" w:styleId="5333516B770741978F0652E1C06A0FFF">
    <w:name w:val="5333516B770741978F0652E1C06A0FFF"/>
    <w:rsid w:val="00922A84"/>
  </w:style>
  <w:style w:type="paragraph" w:customStyle="1" w:styleId="662C0A419DA54495B9D7FF6EE78ACFBD">
    <w:name w:val="662C0A419DA54495B9D7FF6EE78ACFBD"/>
    <w:rsid w:val="00922A84"/>
  </w:style>
  <w:style w:type="paragraph" w:customStyle="1" w:styleId="086F6E38BB8245A0A141A94304503B24">
    <w:name w:val="086F6E38BB8245A0A141A94304503B24"/>
    <w:rsid w:val="00A3728A"/>
  </w:style>
  <w:style w:type="paragraph" w:customStyle="1" w:styleId="33081EC65E2846A4B77B2D8E3D5791E0">
    <w:name w:val="33081EC65E2846A4B77B2D8E3D5791E0"/>
    <w:rsid w:val="00A3728A"/>
  </w:style>
  <w:style w:type="paragraph" w:customStyle="1" w:styleId="7F002936CCB94ED69C7A9D41D1E895D3">
    <w:name w:val="7F002936CCB94ED69C7A9D41D1E895D3"/>
    <w:rsid w:val="00A3728A"/>
  </w:style>
  <w:style w:type="paragraph" w:customStyle="1" w:styleId="0045790B34D343AB83B55B1F3E2B00BF">
    <w:name w:val="0045790B34D343AB83B55B1F3E2B00BF"/>
    <w:rsid w:val="00A3728A"/>
  </w:style>
  <w:style w:type="paragraph" w:customStyle="1" w:styleId="382E4E7BBF9F4C1BBA80F55D528B714C">
    <w:name w:val="382E4E7BBF9F4C1BBA80F55D528B714C"/>
    <w:rsid w:val="00A3728A"/>
  </w:style>
  <w:style w:type="paragraph" w:customStyle="1" w:styleId="45B0B6016B9747F890EC2E5A8619FB63">
    <w:name w:val="45B0B6016B9747F890EC2E5A8619FB63"/>
    <w:rsid w:val="00A3728A"/>
  </w:style>
  <w:style w:type="paragraph" w:customStyle="1" w:styleId="A546EABA6D364C09A4F814AC403F55D1">
    <w:name w:val="A546EABA6D364C09A4F814AC403F55D1"/>
    <w:rsid w:val="00A3728A"/>
  </w:style>
  <w:style w:type="paragraph" w:customStyle="1" w:styleId="C1A441875D9C4409A07D1E0FB58D624E">
    <w:name w:val="C1A441875D9C4409A07D1E0FB58D624E"/>
    <w:rsid w:val="00A3728A"/>
  </w:style>
  <w:style w:type="paragraph" w:customStyle="1" w:styleId="CC0B225781F54F318B918D160764E80A">
    <w:name w:val="CC0B225781F54F318B918D160764E80A"/>
    <w:rsid w:val="00A3728A"/>
  </w:style>
  <w:style w:type="paragraph" w:customStyle="1" w:styleId="D217D467FDEF4298B29748E3FEE95FC5">
    <w:name w:val="D217D467FDEF4298B29748E3FEE95FC5"/>
    <w:rsid w:val="00A3728A"/>
  </w:style>
  <w:style w:type="paragraph" w:customStyle="1" w:styleId="C8D63E332CAA4936BEEFE0984B7AE575">
    <w:name w:val="C8D63E332CAA4936BEEFE0984B7AE575"/>
    <w:rsid w:val="00A3728A"/>
  </w:style>
  <w:style w:type="paragraph" w:customStyle="1" w:styleId="1E255F75CD3D4234843CF678146F9441">
    <w:name w:val="1E255F75CD3D4234843CF678146F9441"/>
    <w:rsid w:val="00A3728A"/>
  </w:style>
  <w:style w:type="paragraph" w:customStyle="1" w:styleId="02F851A970274B0DA28B8CC263E4AB3A">
    <w:name w:val="02F851A970274B0DA28B8CC263E4AB3A"/>
    <w:rsid w:val="00A3728A"/>
  </w:style>
  <w:style w:type="paragraph" w:customStyle="1" w:styleId="11D05FA3710C464BB6EB010D3F51D9C0">
    <w:name w:val="11D05FA3710C464BB6EB010D3F51D9C0"/>
    <w:rsid w:val="00A3728A"/>
  </w:style>
  <w:style w:type="paragraph" w:customStyle="1" w:styleId="51F20F137E84466F8D5741CB274FF734">
    <w:name w:val="51F20F137E84466F8D5741CB274FF734"/>
    <w:rsid w:val="00A3728A"/>
  </w:style>
  <w:style w:type="paragraph" w:customStyle="1" w:styleId="D3702D516FAE45AEA41019A33327A56D">
    <w:name w:val="D3702D516FAE45AEA41019A33327A56D"/>
    <w:rsid w:val="00A3728A"/>
  </w:style>
  <w:style w:type="paragraph" w:customStyle="1" w:styleId="5949CC78DC8043A3B36CF903E8417C83">
    <w:name w:val="5949CC78DC8043A3B36CF903E8417C83"/>
    <w:rsid w:val="00A3728A"/>
  </w:style>
  <w:style w:type="paragraph" w:customStyle="1" w:styleId="E63355F0AEAF4403B7D67D90291C1B9D">
    <w:name w:val="E63355F0AEAF4403B7D67D90291C1B9D"/>
    <w:rsid w:val="00A3728A"/>
  </w:style>
  <w:style w:type="paragraph" w:customStyle="1" w:styleId="40EF86C5CB144407906FBADB6422D255">
    <w:name w:val="40EF86C5CB144407906FBADB6422D255"/>
    <w:rsid w:val="00A3728A"/>
  </w:style>
  <w:style w:type="paragraph" w:customStyle="1" w:styleId="3B16EA83A96F4AEFBA7D76F7A1D98316">
    <w:name w:val="3B16EA83A96F4AEFBA7D76F7A1D98316"/>
    <w:rsid w:val="00A3728A"/>
  </w:style>
  <w:style w:type="paragraph" w:customStyle="1" w:styleId="D6B9679977D3418DA99A69475195B767">
    <w:name w:val="D6B9679977D3418DA99A69475195B767"/>
    <w:rsid w:val="00A3728A"/>
  </w:style>
  <w:style w:type="paragraph" w:customStyle="1" w:styleId="253CA4A2999142C5851C946A1EE23222">
    <w:name w:val="253CA4A2999142C5851C946A1EE23222"/>
    <w:rsid w:val="00A3728A"/>
  </w:style>
  <w:style w:type="paragraph" w:customStyle="1" w:styleId="2A0DF475377A4FA69DA58D51692312A2">
    <w:name w:val="2A0DF475377A4FA69DA58D51692312A2"/>
    <w:rsid w:val="00A3728A"/>
  </w:style>
  <w:style w:type="paragraph" w:customStyle="1" w:styleId="F0D5B80AEDE94073A478EF9F378DD819">
    <w:name w:val="F0D5B80AEDE94073A478EF9F378DD819"/>
    <w:rsid w:val="00A3728A"/>
  </w:style>
  <w:style w:type="paragraph" w:customStyle="1" w:styleId="983400DA90894F5C8A8DD1960F429AC0">
    <w:name w:val="983400DA90894F5C8A8DD1960F429AC0"/>
    <w:rsid w:val="00A3728A"/>
  </w:style>
  <w:style w:type="paragraph" w:customStyle="1" w:styleId="64D5A146BC14461AB461294D64CD4A63">
    <w:name w:val="64D5A146BC14461AB461294D64CD4A63"/>
    <w:rsid w:val="00A3728A"/>
  </w:style>
  <w:style w:type="paragraph" w:customStyle="1" w:styleId="B91B9CC44974432594B74B7E757F03FF">
    <w:name w:val="B91B9CC44974432594B74B7E757F03FF"/>
    <w:rsid w:val="00A3728A"/>
  </w:style>
  <w:style w:type="paragraph" w:customStyle="1" w:styleId="0EF098DB361844349971A88F79D0525A">
    <w:name w:val="0EF098DB361844349971A88F79D0525A"/>
    <w:rsid w:val="00A3728A"/>
  </w:style>
  <w:style w:type="paragraph" w:customStyle="1" w:styleId="38C202DFB2B84BF6833F86B4620F53E5">
    <w:name w:val="38C202DFB2B84BF6833F86B4620F53E5"/>
    <w:rsid w:val="00A3728A"/>
  </w:style>
  <w:style w:type="paragraph" w:customStyle="1" w:styleId="B9F3727DD248417A97257A0B9B9131A4">
    <w:name w:val="B9F3727DD248417A97257A0B9B9131A4"/>
    <w:rsid w:val="00A3728A"/>
  </w:style>
  <w:style w:type="paragraph" w:customStyle="1" w:styleId="DEC340C8C9354C0BB7979B0B30C2B76E">
    <w:name w:val="DEC340C8C9354C0BB7979B0B30C2B76E"/>
    <w:rsid w:val="00A3728A"/>
  </w:style>
  <w:style w:type="paragraph" w:customStyle="1" w:styleId="C862D88CCA69461DB10F2862C127E274">
    <w:name w:val="C862D88CCA69461DB10F2862C127E274"/>
    <w:rsid w:val="00A3728A"/>
  </w:style>
  <w:style w:type="paragraph" w:customStyle="1" w:styleId="0BF0380E9B1946378320DBAE95BFC643">
    <w:name w:val="0BF0380E9B1946378320DBAE95BFC643"/>
    <w:rsid w:val="00A3728A"/>
  </w:style>
  <w:style w:type="paragraph" w:customStyle="1" w:styleId="2D54DB032E204A0D9B486F5E7ACDDF5D">
    <w:name w:val="2D54DB032E204A0D9B486F5E7ACDDF5D"/>
    <w:rsid w:val="00D83CFE"/>
  </w:style>
  <w:style w:type="paragraph" w:customStyle="1" w:styleId="6322FEFACC7B409DB0FADD068838B159">
    <w:name w:val="6322FEFACC7B409DB0FADD068838B159"/>
    <w:rsid w:val="00D83CFE"/>
  </w:style>
  <w:style w:type="paragraph" w:customStyle="1" w:styleId="5FC39C8B5B0647FE9867171406187498">
    <w:name w:val="5FC39C8B5B0647FE9867171406187498"/>
    <w:rsid w:val="00D83CFE"/>
  </w:style>
  <w:style w:type="paragraph" w:customStyle="1" w:styleId="FE76426530184A57BAF2A74A340421E9">
    <w:name w:val="FE76426530184A57BAF2A74A340421E9"/>
    <w:rsid w:val="00D83CFE"/>
  </w:style>
  <w:style w:type="paragraph" w:customStyle="1" w:styleId="E913E7902CC549FB8460F7A013E3FE4E">
    <w:name w:val="E913E7902CC549FB8460F7A013E3FE4E"/>
    <w:rsid w:val="00D83CFE"/>
  </w:style>
  <w:style w:type="paragraph" w:customStyle="1" w:styleId="EB0E7B19DC4642C4822EC57E49377187">
    <w:name w:val="EB0E7B19DC4642C4822EC57E49377187"/>
    <w:rsid w:val="00D83CFE"/>
  </w:style>
  <w:style w:type="paragraph" w:customStyle="1" w:styleId="7CA47FC179654559AF3C7A38215902C7">
    <w:name w:val="7CA47FC179654559AF3C7A38215902C7"/>
    <w:rsid w:val="00D83CFE"/>
  </w:style>
  <w:style w:type="paragraph" w:customStyle="1" w:styleId="F61E180F354640149C22376105ABAEBA">
    <w:name w:val="F61E180F354640149C22376105ABAEBA"/>
    <w:rsid w:val="00D83CFE"/>
  </w:style>
  <w:style w:type="paragraph" w:customStyle="1" w:styleId="CE03699443EE4074A850ACEE45F59223">
    <w:name w:val="CE03699443EE4074A850ACEE45F59223"/>
    <w:rsid w:val="00D83C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CORP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KIRCHLER Manuela</dc:creator>
  <cp:keywords/>
  <dc:description/>
  <cp:lastModifiedBy>RAINER Carmen</cp:lastModifiedBy>
  <cp:revision>4</cp:revision>
  <cp:lastPrinted>2018-11-09T09:25:00Z</cp:lastPrinted>
  <dcterms:created xsi:type="dcterms:W3CDTF">2018-07-18T11:54:00Z</dcterms:created>
  <dcterms:modified xsi:type="dcterms:W3CDTF">2022-03-07T07:27:00Z</dcterms:modified>
</cp:coreProperties>
</file>